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54" w:rsidRPr="00A20A13" w:rsidRDefault="005304B5" w:rsidP="00B153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834BC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E6C95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</w:t>
      </w:r>
      <w:r w:rsidR="00B15354">
        <w:rPr>
          <w:rFonts w:ascii="Times New Roman" w:hAnsi="Times New Roman" w:cs="Times New Roman"/>
          <w:sz w:val="16"/>
          <w:szCs w:val="16"/>
        </w:rPr>
        <w:t>Приложение 1</w:t>
      </w:r>
    </w:p>
    <w:p w:rsidR="00B15354" w:rsidRPr="00A20A13" w:rsidRDefault="00B15354" w:rsidP="00B1535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B15354" w:rsidRPr="00A20A13" w:rsidRDefault="00B15354" w:rsidP="00B1535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B15354" w:rsidRDefault="00B15354" w:rsidP="00B1535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B15354" w:rsidRPr="00A20A13" w:rsidRDefault="00B15354" w:rsidP="00B15354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</w:t>
      </w:r>
      <w:r w:rsidR="00F87E37">
        <w:rPr>
          <w:rFonts w:ascii="Times New Roman" w:hAnsi="Times New Roman" w:cs="Times New Roman"/>
          <w:sz w:val="16"/>
          <w:szCs w:val="16"/>
        </w:rPr>
        <w:t>стного бюджета за полугодие</w:t>
      </w:r>
      <w:r>
        <w:rPr>
          <w:rFonts w:ascii="Times New Roman" w:hAnsi="Times New Roman" w:cs="Times New Roman"/>
          <w:sz w:val="16"/>
          <w:szCs w:val="16"/>
        </w:rPr>
        <w:t xml:space="preserve"> 2018г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B15354" w:rsidRPr="00FE16A2" w:rsidRDefault="00B15354" w:rsidP="00B15354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B1069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25.07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.2018  № </w:t>
      </w:r>
      <w:r w:rsidR="00B1069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93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B15354" w:rsidRDefault="00B15354" w:rsidP="00B15354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F16E62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</w:t>
      </w:r>
      <w:r w:rsidR="00B15354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>
        <w:rPr>
          <w:rStyle w:val="hl41"/>
          <w:rFonts w:ascii="Times New Roman" w:hAnsi="Times New Roman" w:cs="Times New Roman"/>
          <w:sz w:val="16"/>
          <w:szCs w:val="16"/>
        </w:rPr>
        <w:t xml:space="preserve">кации  доходов  бюджетов на </w:t>
      </w:r>
      <w:r w:rsidR="00BA2DC2">
        <w:rPr>
          <w:rStyle w:val="hl41"/>
          <w:rFonts w:ascii="Times New Roman" w:hAnsi="Times New Roman" w:cs="Times New Roman"/>
          <w:sz w:val="16"/>
          <w:szCs w:val="16"/>
        </w:rPr>
        <w:t xml:space="preserve">полугодие </w:t>
      </w:r>
      <w:r>
        <w:rPr>
          <w:rStyle w:val="hl41"/>
          <w:rFonts w:ascii="Times New Roman" w:hAnsi="Times New Roman" w:cs="Times New Roman"/>
          <w:sz w:val="16"/>
          <w:szCs w:val="16"/>
        </w:rPr>
        <w:t>2018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 год</w:t>
      </w:r>
      <w:r w:rsidR="00BA2DC2">
        <w:rPr>
          <w:rStyle w:val="hl41"/>
          <w:rFonts w:ascii="Times New Roman" w:hAnsi="Times New Roman" w:cs="Times New Roman"/>
          <w:sz w:val="16"/>
          <w:szCs w:val="16"/>
        </w:rPr>
        <w:t>а</w:t>
      </w:r>
    </w:p>
    <w:p w:rsidR="005304B5" w:rsidRDefault="005304B5" w:rsidP="005304B5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5304B5" w:rsidRPr="00A66E8A" w:rsidRDefault="005304B5" w:rsidP="005304B5">
      <w:pPr>
        <w:pStyle w:val="a4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B0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(тыс.рублей)</w:t>
      </w:r>
    </w:p>
    <w:tbl>
      <w:tblPr>
        <w:tblpPr w:leftFromText="180" w:rightFromText="180" w:vertAnchor="text" w:horzAnchor="margin" w:tblpXSpec="center" w:tblpY="6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5053"/>
        <w:gridCol w:w="1134"/>
        <w:gridCol w:w="1134"/>
        <w:gridCol w:w="1134"/>
      </w:tblGrid>
      <w:tr w:rsidR="004302FA" w:rsidRPr="00A66E8A" w:rsidTr="00BA2DC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2DC2" w:rsidRDefault="00BA2DC2" w:rsidP="00BA2DC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Утверждено </w:t>
            </w:r>
          </w:p>
          <w:p w:rsidR="004302FA" w:rsidRPr="00A66E8A" w:rsidRDefault="00BA2DC2" w:rsidP="00BA2DC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2" w:rsidRDefault="00BA2DC2" w:rsidP="00BA2D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Утверждено </w:t>
            </w:r>
          </w:p>
          <w:p w:rsidR="004302FA" w:rsidRPr="00A66E8A" w:rsidRDefault="00BA2DC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1 полуг.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2" w:rsidRDefault="00BA2DC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  <w:p w:rsidR="004302FA" w:rsidRPr="00A66E8A" w:rsidRDefault="00BA2DC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на 1 полуг.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2FA" w:rsidRPr="00A66E8A" w:rsidRDefault="004302FA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3 965,0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AB048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972CD">
              <w:rPr>
                <w:rFonts w:ascii="Times New Roman" w:hAnsi="Times New Roman"/>
                <w:b/>
                <w:sz w:val="16"/>
                <w:szCs w:val="16"/>
              </w:rPr>
              <w:t>022,3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E77212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2068,3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912B5E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665FFD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665FFD" w:rsidRDefault="0068114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665FFD" w:rsidRDefault="0068114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572,6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68114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68114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572,6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BB27F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B27F9" w:rsidRDefault="00BB27F9" w:rsidP="00BB27F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B27F9" w:rsidRDefault="00BB27F9" w:rsidP="00BB27F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BB27F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B27F9" w:rsidRDefault="00BB27F9" w:rsidP="00BB27F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B27F9" w:rsidRDefault="00BB27F9" w:rsidP="00BB27F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572,6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001C6F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001C6F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665FFD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7353" w:rsidRPr="00665FFD" w:rsidRDefault="0082735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27353" w:rsidRPr="00665FFD" w:rsidRDefault="0082735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98,8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001C6F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001C6F" w:rsidRDefault="004302FA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7F787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Default="0082735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7353" w:rsidRDefault="00827353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001C6F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001C6F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7F787A" w:rsidRDefault="004302FA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</w:t>
            </w:r>
            <w:r w:rsidR="0082735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42,8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001C6F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001C6F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Доходы от уплаты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rFonts w:ascii="Times New Roman" w:hAnsi="Times New Roman"/>
                <w:sz w:val="16"/>
                <w:szCs w:val="16"/>
              </w:rPr>
              <w:t>(или) карбюраторных (инжекторных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7F787A" w:rsidRDefault="004302FA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Pr="007F787A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561D" w:rsidRPr="007F787A" w:rsidRDefault="005C561D" w:rsidP="005C5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001C6F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001C6F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7F787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137,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Pr="007F787A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Pr="007F787A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001C6F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001C6F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01C6F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  <w:r w:rsidR="00BB7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 в местные</w:t>
            </w:r>
            <w:r w:rsidR="00BB77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sz w:val="16"/>
                <w:szCs w:val="16"/>
              </w:rPr>
              <w:t xml:space="preserve">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7F787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87A">
              <w:rPr>
                <w:rFonts w:ascii="Times New Roman" w:hAnsi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Pr="007F787A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660E" w:rsidRPr="007F787A" w:rsidRDefault="002466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-8,9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912B5E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D60B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D60BD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816,1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4476C5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665FFD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4476C5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744510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4510">
              <w:rPr>
                <w:rFonts w:ascii="Times New Roman" w:hAnsi="Times New Roman"/>
                <w:b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9A664E" w:rsidRDefault="004302FA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A664E" w:rsidRPr="009A664E" w:rsidRDefault="009A664E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664E">
              <w:rPr>
                <w:rFonts w:ascii="Times New Roman" w:hAnsi="Times New Roman"/>
                <w:b/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9A664E" w:rsidRDefault="004302FA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A664E" w:rsidRPr="009A664E" w:rsidRDefault="009A664E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664E">
              <w:rPr>
                <w:rFonts w:ascii="Times New Roman" w:hAnsi="Times New Roman"/>
                <w:b/>
                <w:sz w:val="16"/>
                <w:szCs w:val="16"/>
              </w:rPr>
              <w:t>63,5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5304B5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B177D0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3BE8" w:rsidRDefault="00F23BE8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3BE8" w:rsidRDefault="00F23BE8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</w:tr>
      <w:tr w:rsidR="00F23BE8" w:rsidRPr="00A66E8A" w:rsidTr="00A92845">
        <w:trPr>
          <w:trHeight w:val="68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92845" w:rsidRPr="00A92845" w:rsidRDefault="00A92845" w:rsidP="00A928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2845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F23BE8" w:rsidRDefault="00F23BE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3BE8" w:rsidRPr="00A66E8A" w:rsidRDefault="00F23BE8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3BE8" w:rsidRPr="00A92845" w:rsidRDefault="00A92845" w:rsidP="00A92845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</w:pPr>
            <w:r w:rsidRPr="00A92845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</w:t>
            </w:r>
            <w:r w:rsidRPr="00A92845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в бюджеты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3BE8" w:rsidRPr="00A92845" w:rsidRDefault="00F23BE8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845" w:rsidRPr="00A92845" w:rsidRDefault="00A92845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845" w:rsidRPr="00A92845" w:rsidRDefault="00A92845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84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BE8" w:rsidRDefault="00F23BE8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845" w:rsidRDefault="00A92845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845" w:rsidRPr="00A92845" w:rsidRDefault="00A92845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BE8" w:rsidRDefault="00F23BE8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845" w:rsidRDefault="00A92845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2845" w:rsidRPr="00A92845" w:rsidRDefault="00A92845" w:rsidP="009A664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B177D0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B177D0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A6761E" w:rsidRDefault="00A6761E" w:rsidP="00A6761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761E">
              <w:rPr>
                <w:rFonts w:ascii="Times New Roman" w:hAnsi="Times New Roman"/>
                <w:b/>
                <w:sz w:val="16"/>
                <w:szCs w:val="16"/>
              </w:rPr>
              <w:t>753,0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A6761E" w:rsidRDefault="00A6761E" w:rsidP="00A6761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761E">
              <w:rPr>
                <w:rFonts w:ascii="Times New Roman" w:hAnsi="Times New Roman"/>
                <w:b/>
                <w:sz w:val="16"/>
                <w:szCs w:val="16"/>
              </w:rPr>
              <w:t>752,6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A6761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A6761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752,6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912B5E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B972C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AB0480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251,3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E46C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E46C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C66740" w:rsidRDefault="004302FA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86BBD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AB0480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61FF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561FF5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249,8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1D46DE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C66740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AB0480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561FF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197,6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C66740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1FF5" w:rsidRDefault="00AB0480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197,6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C66740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AB0480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C66740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61FF5" w:rsidRDefault="00AB0480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</w:tr>
      <w:tr w:rsidR="004302FA" w:rsidRPr="00A66E8A" w:rsidTr="00E46C0E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912B5E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C3B0D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Государственная пошлина за совершение нотариальных действий </w:t>
            </w:r>
          </w:p>
          <w:p w:rsidR="004302FA" w:rsidRPr="00A66E8A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Default="004302FA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6C0E" w:rsidRDefault="00E46C0E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</w:tr>
      <w:tr w:rsidR="0094030D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4030D" w:rsidRPr="0094030D" w:rsidRDefault="0094030D" w:rsidP="00940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3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94030D" w:rsidRPr="00A66E8A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4030D" w:rsidRPr="00A66E8A" w:rsidRDefault="0094030D" w:rsidP="0094030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030D" w:rsidRPr="0094030D" w:rsidRDefault="0094030D" w:rsidP="009403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3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030D" w:rsidRPr="00287951" w:rsidRDefault="0094030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30D" w:rsidRDefault="0094030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030D" w:rsidRDefault="0094030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030D" w:rsidRDefault="0094030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030D" w:rsidRDefault="0094030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030D" w:rsidRDefault="0094030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30D" w:rsidRDefault="0094030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030D" w:rsidRDefault="0094030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030D" w:rsidRDefault="0094030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030D" w:rsidRDefault="0094030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030D" w:rsidRDefault="0094030D" w:rsidP="00AB048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58,7</w:t>
            </w:r>
          </w:p>
        </w:tc>
      </w:tr>
      <w:tr w:rsidR="0094030D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4030D" w:rsidRPr="0094030D" w:rsidRDefault="0094030D" w:rsidP="00940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30D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94030D" w:rsidRP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4030D" w:rsidRPr="0094030D" w:rsidRDefault="0094030D" w:rsidP="0094030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030D" w:rsidRPr="0094030D" w:rsidRDefault="0094030D" w:rsidP="00940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30D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 w:rsidRPr="009403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земельных участков (за исключением земельных участков бюджетных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94030D">
              <w:rPr>
                <w:rFonts w:ascii="Times New Roman" w:hAnsi="Times New Roman" w:cs="Times New Roman"/>
                <w:sz w:val="16"/>
                <w:szCs w:val="16"/>
              </w:rPr>
              <w:t>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030D" w:rsidRP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P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P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</w:tr>
      <w:tr w:rsidR="0094030D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4030D" w:rsidRPr="0094030D" w:rsidRDefault="0094030D" w:rsidP="00940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3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94030D" w:rsidRPr="00A66E8A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4030D" w:rsidRPr="00A66E8A" w:rsidRDefault="0094030D" w:rsidP="0094030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030D" w:rsidRPr="0094030D" w:rsidRDefault="0094030D" w:rsidP="00940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30D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030D" w:rsidRP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P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030D" w:rsidRPr="0094030D" w:rsidRDefault="0094030D" w:rsidP="0094030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30D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912B5E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287951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7951">
              <w:rPr>
                <w:rFonts w:ascii="Times New Roman" w:hAnsi="Times New Roman"/>
                <w:b/>
                <w:sz w:val="16"/>
                <w:szCs w:val="16"/>
              </w:rPr>
              <w:t>458,4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B38" w:rsidRPr="00287951" w:rsidRDefault="00A42B3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263,</w:t>
            </w:r>
            <w:r w:rsidR="00B972C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B38" w:rsidRPr="00287951" w:rsidRDefault="00A42B3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263,4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5D1B6F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</w:t>
            </w:r>
            <w:r w:rsidR="00917E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17E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5D1B6F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A42B3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</w:t>
            </w:r>
            <w:r w:rsidR="00B972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A42B3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263,4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5D1B6F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5D1B6F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88F" w:rsidRDefault="006B788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302FA" w:rsidRDefault="006B788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</w:t>
            </w:r>
            <w:r w:rsidR="00B972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88F" w:rsidRDefault="006B788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302FA" w:rsidRDefault="006B788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1578A9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8A9">
              <w:rPr>
                <w:rFonts w:ascii="Times New Roman" w:hAnsi="Times New Roman"/>
                <w:b/>
                <w:sz w:val="16"/>
                <w:szCs w:val="16"/>
              </w:rPr>
              <w:t>630 1 13 02990 00 0000 130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1578A9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компенсации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 xml:space="preserve">затрат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CF52CB" w:rsidRDefault="004302FA" w:rsidP="00177C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CF52CB" w:rsidRDefault="003B293F" w:rsidP="00177C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CF52CB" w:rsidRDefault="003B293F" w:rsidP="00177C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20,4</w:t>
            </w:r>
          </w:p>
        </w:tc>
      </w:tr>
      <w:tr w:rsidR="004302FA" w:rsidRPr="00A66E8A" w:rsidTr="003B293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1578A9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6"/>
                <w:szCs w:val="16"/>
              </w:rPr>
              <w:t>630 1 13 02995 10 0000 130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1578A9" w:rsidRDefault="004302FA" w:rsidP="003B293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доходы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 xml:space="preserve">компенсации затрат  бюджетов сельских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78A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CF52CB" w:rsidRDefault="004302FA" w:rsidP="00177C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93F" w:rsidRPr="003B293F" w:rsidRDefault="003B293F" w:rsidP="00177C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93F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93F" w:rsidRPr="003B293F" w:rsidRDefault="003B293F" w:rsidP="00177C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293F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A66E8A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66E8A" w:rsidRDefault="004302FA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66E8A" w:rsidRDefault="00A64D1D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42 743</w:t>
            </w:r>
            <w:r w:rsidR="004302FA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1A100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1A100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14400,8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A64D1D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42 753</w:t>
            </w:r>
            <w:r w:rsidR="004302FA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1005" w:rsidRDefault="001A100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1005" w:rsidRDefault="001A100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14410,7</w:t>
            </w:r>
          </w:p>
        </w:tc>
      </w:tr>
      <w:tr w:rsidR="004302FA" w:rsidRPr="00A66E8A" w:rsidTr="004302FA">
        <w:trPr>
          <w:trHeight w:val="5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12 184,4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78227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1005" w:rsidRDefault="001A1005" w:rsidP="0078227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78227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1005" w:rsidRDefault="001A1005" w:rsidP="0078227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6092,0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000 2 02 15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,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2839" w:rsidRDefault="001A2839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2839" w:rsidRDefault="001A2839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2042,0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BB32F4" w:rsidRDefault="004302FA" w:rsidP="00AD2D1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2839" w:rsidRDefault="001A2839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2839" w:rsidRDefault="001A2839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1313,4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/>
                <w:color w:val="000000"/>
                <w:sz w:val="16"/>
                <w:szCs w:val="16"/>
              </w:rPr>
              <w:t>15001 10 0000 151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2839" w:rsidRDefault="001A2839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A2839" w:rsidRDefault="001A2839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728,6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8728DE" w:rsidRDefault="004302FA" w:rsidP="00AD2D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921B92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1A2839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1A2839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4050,0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280B61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8728DE" w:rsidRDefault="004302FA" w:rsidP="00AD2D1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(районные ср-ва)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8728DE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1A2839" w:rsidRDefault="001A2839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839">
              <w:rPr>
                <w:rFonts w:ascii="Times New Roman" w:hAnsi="Times New Roman"/>
                <w:sz w:val="16"/>
                <w:szCs w:val="16"/>
              </w:rPr>
              <w:t>4050,0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1A2839" w:rsidRDefault="001A2839" w:rsidP="001A2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839">
              <w:rPr>
                <w:rFonts w:ascii="Times New Roman" w:hAnsi="Times New Roman"/>
                <w:sz w:val="16"/>
                <w:szCs w:val="16"/>
              </w:rPr>
              <w:t>4050,0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171,3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BA3504" w:rsidRDefault="004302FA" w:rsidP="00AD2D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24,5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 xml:space="preserve">бъектов Российской Федерации ,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BA3504" w:rsidRDefault="004302FA" w:rsidP="00DF06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</w:t>
            </w:r>
          </w:p>
        </w:tc>
      </w:tr>
      <w:tr w:rsidR="004302FA" w:rsidRPr="00A66E8A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B16355" w:rsidRDefault="004302FA" w:rsidP="00DF06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61A" w:rsidRDefault="0097761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DF069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A64D1D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30 397</w:t>
            </w:r>
            <w:r w:rsidR="004302FA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DF069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DF069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8147,4</w:t>
            </w:r>
          </w:p>
        </w:tc>
      </w:tr>
      <w:tr w:rsidR="004302FA" w:rsidRPr="00D24988" w:rsidTr="004302FA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683F1E" w:rsidRDefault="004302FA" w:rsidP="00DF06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683F1E" w:rsidRDefault="004302FA" w:rsidP="00AD2D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Default="004302FA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302FA" w:rsidRPr="003D6EEA" w:rsidRDefault="004302FA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069D" w:rsidRDefault="000F069D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069D" w:rsidRDefault="000F069D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</w:tr>
      <w:tr w:rsidR="004302FA" w:rsidRPr="00D24988" w:rsidTr="004302FA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683F1E" w:rsidRDefault="004302FA" w:rsidP="00DF06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4302FA" w:rsidRDefault="004302FA" w:rsidP="00DF069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683F1E" w:rsidRDefault="004302FA" w:rsidP="00AD2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Default="004302FA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302FA" w:rsidRPr="00D24988" w:rsidRDefault="004302FA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069D" w:rsidRDefault="000F069D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069D" w:rsidRDefault="000F069D" w:rsidP="000F069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665FFD" w:rsidRDefault="004302FA" w:rsidP="00DF0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665FFD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665FFD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подпрограммы 2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"Заполярный район"  МП "Комплексное  развитие   муниципального  района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 район"  на  2017-2022 годы"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C442E3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23,3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683F1E" w:rsidRDefault="004302FA" w:rsidP="00DF069C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665FFD" w:rsidRDefault="004302FA" w:rsidP="00AD2D1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 условий  для  предоставления  транспортных  услуг  населению  (содержание авиаплощадок   в  поселениях)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C442E3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43D" w:rsidRPr="00C442E3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43D" w:rsidRPr="00C442E3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683F1E" w:rsidRDefault="004302FA" w:rsidP="00DF069C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665FFD" w:rsidRDefault="004302FA" w:rsidP="00AD2D1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 речного  транспорта  в  поселениях)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C442E3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43D" w:rsidRPr="00C442E3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43D" w:rsidRPr="00C442E3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7F0028" w:rsidRDefault="004302FA" w:rsidP="00DF069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7F0028">
              <w:rPr>
                <w:rFonts w:ascii="Times New Roman" w:hAnsi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665FFD" w:rsidRDefault="004302FA" w:rsidP="00AD2D1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 муниципальным  образованиям  на обозначение  и содержание снегоходных   маршрутов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43D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43D" w:rsidRDefault="0046143D" w:rsidP="0046143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507BF" w:rsidRDefault="004302FA" w:rsidP="00DF069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665FFD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район" на 2014-2020 годы"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C442E3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665FFD" w:rsidRDefault="004302FA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D24988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143D" w:rsidRDefault="0046143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55955" w:rsidRDefault="00A64D1D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30 132</w:t>
            </w:r>
            <w:r w:rsidR="004302FA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FD075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FD075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8124,1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B758F3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B758F3" w:rsidRDefault="004302FA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B758F3" w:rsidRDefault="004302FA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A55955" w:rsidRDefault="00A64D1D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30 132</w:t>
            </w:r>
            <w:r w:rsidR="004302FA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0750" w:rsidRDefault="00FD075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0750" w:rsidRDefault="00FD0750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8124,1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3D6EE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23375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округа"  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2017-2022 годы"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1020,9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3D6EE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23375" w:rsidRDefault="004302FA" w:rsidP="00AD2D1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 на  оплату  коммунальных  услуг  и  приобретение  твердого 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455789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AEB">
              <w:rPr>
                <w:rFonts w:ascii="Times New Roman" w:hAnsi="Times New Roman"/>
                <w:sz w:val="16"/>
                <w:szCs w:val="16"/>
              </w:rPr>
              <w:t>198,8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Pr="00023AEB" w:rsidRDefault="00023AEB" w:rsidP="00023AE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AEB">
              <w:rPr>
                <w:rFonts w:ascii="Times New Roman" w:hAnsi="Times New Roman"/>
                <w:sz w:val="16"/>
                <w:szCs w:val="16"/>
              </w:rPr>
              <w:t>163,3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3D6EE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lastRenderedPageBreak/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23375" w:rsidRDefault="004302FA" w:rsidP="00AD2D1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доплату к  пенсии  лицам, замещавшим выборные должности, и  выплату пенсий  за  выслугу  лет  лицам, замещавшим  должности  муниципальной 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2B7995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995">
              <w:rPr>
                <w:rFonts w:ascii="Times New Roman" w:hAnsi="Times New Roman"/>
                <w:sz w:val="16"/>
                <w:szCs w:val="16"/>
              </w:rPr>
              <w:t>2058,4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F00CF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0CF0" w:rsidRDefault="00F00CF0" w:rsidP="00F00CF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0CF0" w:rsidRPr="002B7995" w:rsidRDefault="00F00CF0" w:rsidP="00F00CF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F00CF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0CF0" w:rsidRDefault="00F00CF0" w:rsidP="00F00CF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0CF0" w:rsidRPr="002B7995" w:rsidRDefault="00F00CF0" w:rsidP="00F00CF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857,6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C917D4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A23375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 на территории муниципального района "Заполярный район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" на 2014-2020 годы" в т.ч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C917D4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Default="004302FA" w:rsidP="00AD2D13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4302FA" w:rsidRDefault="004302FA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D078B5">
              <w:rPr>
                <w:rFonts w:ascii="Times New Roman" w:hAnsi="Times New Roman"/>
                <w:sz w:val="16"/>
                <w:szCs w:val="16"/>
              </w:rPr>
              <w:t xml:space="preserve">МО "Пустозерский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автономного округа</w:t>
            </w:r>
          </w:p>
          <w:p w:rsidR="004302FA" w:rsidRPr="00E07247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/>
                <w:sz w:val="16"/>
                <w:szCs w:val="16"/>
              </w:rPr>
              <w:t>пожарных щитов в с. Оксино»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E07247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47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5CDC" w:rsidRPr="00E07247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5CDC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5CDC" w:rsidRPr="00E07247" w:rsidRDefault="00425CDC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C917D4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1B3156" w:rsidRDefault="004302FA" w:rsidP="002A24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иных межбюджетных трансфертов муниципальным образованиям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на  </w:t>
            </w: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ликвидацию последствий  ЧС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C36AFE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428" w:rsidRPr="00C36AFE" w:rsidRDefault="008D242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428" w:rsidRPr="00C36AFE" w:rsidRDefault="008D242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302FA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C917D4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302FA" w:rsidRPr="00D24988" w:rsidRDefault="004302FA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302FA" w:rsidRPr="00C36AFE" w:rsidRDefault="004302FA" w:rsidP="00C36A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27D2"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социально-значимых объектов и объектов жизнеобеспечения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302FA" w:rsidRPr="00C36AFE" w:rsidRDefault="004302FA" w:rsidP="000A1F6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FE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428" w:rsidRDefault="008D242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428" w:rsidRPr="00C36AFE" w:rsidRDefault="008D242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2FA" w:rsidRDefault="004302FA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428" w:rsidRDefault="008D242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428" w:rsidRPr="00C36AFE" w:rsidRDefault="008D2428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26ACE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C917D4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A23375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ансферты в рамках подпрограммы 1 «Строительство (приобретение) и проведение мероприятий по капитальному и текущему ремонту жилых помещений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  района "Заполярный  район"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на  2017-2022  годы"  в т. ч: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26ACE" w:rsidRPr="00C917D4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CDC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425CD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5CDC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B26ACE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C917D4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Default="00B26ACE" w:rsidP="00B26ACE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B26ACE" w:rsidRDefault="00B26ACE" w:rsidP="00B26AC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B26ACE" w:rsidRPr="00966D0E" w:rsidRDefault="00B26ACE" w:rsidP="00B26AC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 xml:space="preserve"> Мероприятие "Установка общедомовых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63E0B">
              <w:rPr>
                <w:rFonts w:ascii="Times New Roman" w:hAnsi="Times New Roman"/>
                <w:sz w:val="16"/>
                <w:szCs w:val="16"/>
              </w:rPr>
              <w:t>в с. Оксино"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26ACE" w:rsidRPr="005948F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F8">
              <w:rPr>
                <w:rFonts w:ascii="Times New Roman" w:hAnsi="Times New Roman"/>
                <w:sz w:val="16"/>
                <w:szCs w:val="16"/>
              </w:rPr>
              <w:t>451,2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Pr="005948F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Pr="005948F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26ACE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C917D4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A23375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 "Заполярный район" МП "К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омплексное  развитие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 района "Заполярный  район"  на  2017-2022  годы"  в т. ч: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26ACE" w:rsidRPr="00C917D4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B26ACE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C917D4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A23375" w:rsidRDefault="00B26ACE" w:rsidP="00B26AC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26ACE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EC41F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EC41FC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рамках подпрограммы  4 «Энергоэффективность и  развитие  энергетики  муниципального района «Заполярный район»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2017-2022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rFonts w:ascii="Times New Roman" w:hAnsi="Times New Roman"/>
                <w:b/>
                <w:bCs/>
                <w:sz w:val="16"/>
                <w:szCs w:val="16"/>
              </w:rPr>
              <w:t>годы"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т.ч: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B26ACE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EC41F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7B0021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21">
              <w:rPr>
                <w:rFonts w:ascii="Times New Roman" w:hAnsi="Times New Roman"/>
                <w:bCs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 отопления  потребителей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26ACE" w:rsidRPr="00AF14AF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AF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Pr="00AF14AF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Pr="00AF14AF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26ACE" w:rsidRPr="00D24988" w:rsidTr="00553FF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Pr="00EC41FC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1B0495" w:rsidRDefault="00B26ACE" w:rsidP="00B26ACE">
            <w:pPr>
              <w:spacing w:after="0" w:line="240" w:lineRule="auto"/>
              <w:rPr>
                <w:b/>
                <w:bCs/>
              </w:rPr>
            </w:pP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</w:t>
            </w:r>
            <w:r w:rsidRPr="001B0495">
              <w:rPr>
                <w:rFonts w:ascii="Times New Roman" w:hAnsi="Times New Roman" w:cs="Times New Roman"/>
                <w:b/>
                <w:bCs/>
              </w:rPr>
              <w:t xml:space="preserve">"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 "Комплексное  развитие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04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на 2017-2022 годы"  </w:t>
            </w:r>
            <w:r w:rsidRPr="001B04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25 246,7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7009,7</w:t>
            </w:r>
          </w:p>
        </w:tc>
      </w:tr>
      <w:tr w:rsidR="00B26ACE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EC41FC" w:rsidRDefault="00B26ACE" w:rsidP="00B26AC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4617,7</w:t>
            </w:r>
          </w:p>
        </w:tc>
      </w:tr>
      <w:tr w:rsidR="00B26ACE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10639D" w:rsidRDefault="00B26ACE" w:rsidP="00B26AC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0639D">
              <w:rPr>
                <w:rFonts w:ascii="Times New Roman" w:hAnsi="Times New Roman"/>
                <w:bCs/>
                <w:sz w:val="16"/>
                <w:szCs w:val="16"/>
              </w:rPr>
              <w:t>Строительство  общественной  бани  в  с.Оксино  МО «Пустозерский  сельсовет»  НАО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26ACE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EC41FC" w:rsidRDefault="00B26ACE" w:rsidP="00B26AC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98,1</w:t>
            </w:r>
          </w:p>
        </w:tc>
      </w:tr>
      <w:tr w:rsidR="00B26ACE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EC41FC" w:rsidRDefault="00B26ACE" w:rsidP="00B26AC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2293,9</w:t>
            </w:r>
          </w:p>
        </w:tc>
      </w:tr>
      <w:tr w:rsidR="00B26ACE" w:rsidRPr="00D24988" w:rsidTr="004302FA">
        <w:trPr>
          <w:trHeight w:val="2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9A5301" w:rsidRDefault="00B26ACE" w:rsidP="00B26AC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Приобретение, з</w:t>
            </w:r>
            <w:r w:rsidRPr="009A5301">
              <w:rPr>
                <w:rFonts w:ascii="Times New Roman" w:hAnsi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6E62" w:rsidRDefault="00F16E62" w:rsidP="00F16E6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Pr="00D24988" w:rsidRDefault="00B26ACE" w:rsidP="00F16E6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E62" w:rsidRDefault="00F16E62" w:rsidP="00F16E6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Pr="0095743F" w:rsidRDefault="00B26ACE" w:rsidP="00F16E6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E62" w:rsidRDefault="00F16E62" w:rsidP="00F16E6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Pr="0095743F" w:rsidRDefault="00B26ACE" w:rsidP="00F16E6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26ACE" w:rsidRPr="00D24988" w:rsidTr="004302FA">
        <w:trPr>
          <w:trHeight w:val="21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Default="00B26ACE" w:rsidP="00B26AC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A337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МО "Пустозерский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Мероприятие: «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Подсыпка проездов с целью предотвращения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подтопления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>паводковыми водами территории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вокруг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жилых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>домов</w:t>
            </w:r>
          </w:p>
          <w:p w:rsidR="00B26ACE" w:rsidRPr="00EA3372" w:rsidRDefault="00B26ACE" w:rsidP="00B26AC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A33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>в с. Оксино"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95743F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43F">
              <w:rPr>
                <w:rFonts w:ascii="Times New Roman" w:hAnsi="Times New Roman"/>
                <w:sz w:val="16"/>
                <w:szCs w:val="16"/>
              </w:rPr>
              <w:t>2026,1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Pr="0095743F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Pr="0095743F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26ACE" w:rsidRPr="00D24988" w:rsidTr="004302FA">
        <w:trPr>
          <w:trHeight w:val="66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988">
              <w:rPr>
                <w:rFonts w:ascii="Times New Roman" w:hAnsi="Times New Roman"/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подпрограммы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МП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"Комплексное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развитие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>муниципального  района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"Заполярный район" на 2017-2022</w:t>
            </w:r>
            <w:r w:rsidRPr="00CA3E4A">
              <w:rPr>
                <w:rFonts w:ascii="Times New Roman" w:hAnsi="Times New Roman"/>
                <w:b/>
                <w:sz w:val="16"/>
                <w:szCs w:val="16"/>
              </w:rPr>
              <w:t xml:space="preserve"> годы"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D2498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24DD0">
              <w:rPr>
                <w:rFonts w:ascii="Times New Roman" w:hAnsi="Times New Roman"/>
                <w:b/>
                <w:sz w:val="16"/>
                <w:szCs w:val="16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Pr="00B64D90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B64D90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B64D90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B64D90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B64D90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D90">
              <w:rPr>
                <w:rFonts w:ascii="Times New Roman" w:hAnsi="Times New Roman"/>
                <w:b/>
                <w:sz w:val="16"/>
                <w:szCs w:val="16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Pr="00B64D90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B64D90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B64D90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B64D90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6ACE" w:rsidRPr="00B64D90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D90">
              <w:rPr>
                <w:rFonts w:ascii="Times New Roman" w:hAnsi="Times New Roman"/>
                <w:b/>
                <w:sz w:val="16"/>
                <w:szCs w:val="16"/>
              </w:rPr>
              <w:t>48,4</w:t>
            </w:r>
          </w:p>
        </w:tc>
      </w:tr>
      <w:tr w:rsidR="00B26ACE" w:rsidRPr="00D24988" w:rsidTr="004302FA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26ACE" w:rsidRPr="00507365" w:rsidRDefault="00B26ACE" w:rsidP="00B26AC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365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</w:tr>
      <w:tr w:rsidR="00B26ACE" w:rsidRPr="00D24988" w:rsidTr="004302FA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D24988" w:rsidRDefault="00B26ACE" w:rsidP="00B26A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F054DA" w:rsidRDefault="00B26ACE" w:rsidP="00B26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26ACE" w:rsidRPr="001A210A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CE" w:rsidRDefault="00B26ACE" w:rsidP="00B26AC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45,1</w:t>
            </w:r>
          </w:p>
        </w:tc>
      </w:tr>
      <w:tr w:rsidR="00A64D1D" w:rsidRPr="00D24988" w:rsidTr="004302FA">
        <w:trPr>
          <w:trHeight w:val="2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D24988" w:rsidRDefault="00A64D1D" w:rsidP="00C765F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D24988" w:rsidRDefault="00A64D1D" w:rsidP="00C765F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Default="00A64D1D" w:rsidP="00C765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4D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местным бюджетам на осуществление доплаты до величины минимального размера оплаты труда, установленного федеральным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4D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законодательством,</w:t>
            </w:r>
          </w:p>
          <w:p w:rsidR="00A64D1D" w:rsidRPr="00A64D1D" w:rsidRDefault="00A64D1D" w:rsidP="00C765F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64D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C765F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Pr="00F054DA" w:rsidRDefault="00A64D1D" w:rsidP="00C765F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Pr="00F054DA" w:rsidRDefault="00A64D1D" w:rsidP="00C765F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A64D1D" w:rsidRPr="00D24988" w:rsidTr="004302FA">
        <w:trPr>
          <w:trHeight w:val="2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54DA"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Pr="00F054DA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54DA"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Pr="00F054DA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54DA">
              <w:rPr>
                <w:rFonts w:ascii="Times New Roman" w:hAnsi="Times New Roman"/>
                <w:b/>
                <w:sz w:val="16"/>
                <w:szCs w:val="16"/>
              </w:rPr>
              <w:t>10,0</w:t>
            </w:r>
          </w:p>
        </w:tc>
      </w:tr>
      <w:tr w:rsidR="00A64D1D" w:rsidRPr="00D24988" w:rsidTr="004302FA">
        <w:trPr>
          <w:trHeight w:val="12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630 2 07 05000 10 0000 180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D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Pr="00F054DA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D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Pr="00F054DA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D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A64D1D" w:rsidRPr="00D24988" w:rsidTr="004302FA">
        <w:trPr>
          <w:trHeight w:val="2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Cs/>
                <w:sz w:val="16"/>
                <w:szCs w:val="16"/>
              </w:rPr>
              <w:t>630 2 07 05030 10 0000 180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F054DA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D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Pr="00F054DA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D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Pr="00F054DA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4D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A64D1D" w:rsidRPr="00D24988" w:rsidTr="004302FA">
        <w:trPr>
          <w:trHeight w:val="59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8373E0" w:rsidRDefault="00A64D1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D24988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010916" w:rsidRDefault="00A64D1D" w:rsidP="00A6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64D1D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64D1D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64D1D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A64D1D" w:rsidRPr="00D24988" w:rsidTr="009C6F40">
        <w:trPr>
          <w:trHeight w:val="62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010916" w:rsidRDefault="00A64D1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630 2 18 00000 00 0000 151</w:t>
            </w:r>
          </w:p>
          <w:p w:rsidR="00A64D1D" w:rsidRPr="00010916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D24988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4D1D" w:rsidRPr="00010916" w:rsidRDefault="00A64D1D" w:rsidP="00A64D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тной системы РФ </w:t>
            </w: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64D1D" w:rsidRPr="00885B6F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D1D" w:rsidRPr="00885B6F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D1D" w:rsidRPr="00885B6F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</w:tr>
      <w:tr w:rsidR="00A64D1D" w:rsidRPr="00D24988" w:rsidTr="009C6F4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010916" w:rsidRDefault="00A64D1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630 2 18 60010 10 0000 151</w:t>
            </w:r>
          </w:p>
          <w:p w:rsidR="00A64D1D" w:rsidRPr="00010916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010916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4D1D" w:rsidRPr="00010916" w:rsidRDefault="00A64D1D" w:rsidP="00A64D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916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64D1D" w:rsidRPr="00885B6F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D1D" w:rsidRPr="00885B6F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D1D" w:rsidRPr="00885B6F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6F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</w:tr>
      <w:tr w:rsidR="00A64D1D" w:rsidRPr="00D24988" w:rsidTr="009C6F4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027EE8" w:rsidRDefault="00A64D1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0 2 19 00000 00 0000 000</w:t>
            </w:r>
          </w:p>
          <w:p w:rsidR="00A64D1D" w:rsidRPr="00027EE8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027EE8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4D1D" w:rsidRPr="00027EE8" w:rsidRDefault="00A64D1D" w:rsidP="00A6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64D1D" w:rsidRPr="00027EE8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D1D" w:rsidRPr="00027EE8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D1D" w:rsidRPr="00027EE8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-29,4</w:t>
            </w:r>
          </w:p>
        </w:tc>
      </w:tr>
      <w:tr w:rsidR="00A64D1D" w:rsidRPr="00D24988" w:rsidTr="009C6F4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027EE8" w:rsidRDefault="00A64D1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>630 2 19 60010 10 0000 151</w:t>
            </w:r>
          </w:p>
          <w:p w:rsidR="00A64D1D" w:rsidRPr="00027EE8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027EE8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4D1D" w:rsidRPr="00027EE8" w:rsidRDefault="00A64D1D" w:rsidP="00A64D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04B5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</w:t>
            </w:r>
            <w:r w:rsidRPr="00027EE8">
              <w:rPr>
                <w:rFonts w:ascii="Times New Roman" w:hAnsi="Times New Roman" w:cs="Times New Roman"/>
                <w:sz w:val="16"/>
                <w:szCs w:val="16"/>
              </w:rPr>
              <w:t xml:space="preserve">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64D1D" w:rsidRPr="00027EE8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EE8"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D1D" w:rsidRPr="00027EE8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EE8"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D1D" w:rsidRPr="00027EE8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EE8">
              <w:rPr>
                <w:rFonts w:ascii="Times New Roman" w:hAnsi="Times New Roman"/>
                <w:sz w:val="16"/>
                <w:szCs w:val="16"/>
              </w:rPr>
              <w:t>-29,4</w:t>
            </w:r>
          </w:p>
        </w:tc>
      </w:tr>
      <w:tr w:rsidR="00A64D1D" w:rsidRPr="00D24988" w:rsidTr="004302F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D24988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64D1D" w:rsidRPr="00D24988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64D1D" w:rsidRPr="00D24988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64D1D" w:rsidRPr="001A210A" w:rsidRDefault="00A64D1D" w:rsidP="00A64D1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46 708,2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17 895,2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D1D" w:rsidRDefault="00A64D1D" w:rsidP="00A64D1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16 469,1</w:t>
            </w:r>
          </w:p>
        </w:tc>
      </w:tr>
    </w:tbl>
    <w:p w:rsidR="005304B5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15354" w:rsidRDefault="00B15354" w:rsidP="004302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0227D" w:rsidRDefault="0020227D" w:rsidP="00DE6C9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36AB7" w:rsidRDefault="0020227D" w:rsidP="00DE6C9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36AB7" w:rsidRDefault="00936AB7" w:rsidP="00DE6C9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36AB7" w:rsidRDefault="00936AB7" w:rsidP="00DE6C9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E6C95" w:rsidRPr="00113C7B" w:rsidRDefault="00936AB7" w:rsidP="00DE6C95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E6C95">
        <w:rPr>
          <w:rFonts w:ascii="Times New Roman" w:hAnsi="Times New Roman"/>
          <w:sz w:val="16"/>
          <w:szCs w:val="16"/>
        </w:rPr>
        <w:t xml:space="preserve"> Приложение 2   </w:t>
      </w:r>
      <w:r w:rsidR="00DE6C95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C95" w:rsidRPr="00A20A13" w:rsidRDefault="00DE6C95" w:rsidP="00DE6C9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DE6C95" w:rsidRPr="00A20A13" w:rsidRDefault="00DE6C95" w:rsidP="00DE6C9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DE6C95" w:rsidRDefault="00DE6C95" w:rsidP="00DE6C9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DE6C95" w:rsidRPr="00A20A13" w:rsidRDefault="00DE6C95" w:rsidP="00DE6C9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полугодие 2018г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20227D" w:rsidRPr="00B10697" w:rsidRDefault="0020227D" w:rsidP="0020227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20A13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 </w:t>
      </w:r>
      <w:r w:rsidRPr="00B10697">
        <w:rPr>
          <w:rFonts w:ascii="Times New Roman" w:hAnsi="Times New Roman"/>
          <w:sz w:val="16"/>
          <w:szCs w:val="16"/>
        </w:rPr>
        <w:t xml:space="preserve">от   </w:t>
      </w:r>
      <w:r w:rsidR="00B10697" w:rsidRPr="00B10697">
        <w:rPr>
          <w:rStyle w:val="hl41"/>
          <w:rFonts w:ascii="Times New Roman" w:hAnsi="Times New Roman"/>
          <w:b w:val="0"/>
          <w:bCs w:val="0"/>
          <w:sz w:val="16"/>
          <w:szCs w:val="16"/>
        </w:rPr>
        <w:t>25.07.2018  № 93</w:t>
      </w:r>
      <w:r w:rsidRPr="00B10697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DE6C95" w:rsidRDefault="00DE6C95" w:rsidP="00DE6C95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  <w:r w:rsidRPr="00A20A13">
        <w:rPr>
          <w:rFonts w:ascii="Times New Roman" w:hAnsi="Times New Roman"/>
          <w:color w:val="FF0000"/>
          <w:sz w:val="16"/>
          <w:szCs w:val="16"/>
        </w:rPr>
        <w:t xml:space="preserve">                          </w:t>
      </w:r>
    </w:p>
    <w:p w:rsidR="005304B5" w:rsidRPr="00DE6C95" w:rsidRDefault="00DE6C95" w:rsidP="00DE6C95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  <w:r w:rsidRPr="00A20A13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20227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E6C95">
        <w:rPr>
          <w:rStyle w:val="hl41"/>
          <w:rFonts w:ascii="Times New Roman" w:hAnsi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                           </w:t>
      </w:r>
    </w:p>
    <w:p w:rsidR="00DE6C95" w:rsidRPr="0020227D" w:rsidRDefault="00DE6C95" w:rsidP="0020227D">
      <w:pPr>
        <w:pStyle w:val="a4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20227D">
        <w:rPr>
          <w:sz w:val="16"/>
          <w:szCs w:val="16"/>
        </w:rPr>
        <w:t xml:space="preserve">            </w:t>
      </w:r>
      <w:r w:rsidRPr="008971B9">
        <w:rPr>
          <w:rFonts w:ascii="Times New Roman" w:hAnsi="Times New Roman"/>
          <w:b/>
          <w:sz w:val="16"/>
          <w:szCs w:val="16"/>
        </w:rPr>
        <w:t xml:space="preserve">Расходы  бюджета по ведомственной структуре расходов местного бюджета  за </w:t>
      </w:r>
      <w:r>
        <w:rPr>
          <w:rFonts w:ascii="Times New Roman" w:hAnsi="Times New Roman"/>
          <w:b/>
          <w:sz w:val="16"/>
          <w:szCs w:val="16"/>
        </w:rPr>
        <w:t xml:space="preserve">полугодие  2018 </w:t>
      </w:r>
      <w:r w:rsidRPr="008971B9">
        <w:rPr>
          <w:rFonts w:ascii="Times New Roman" w:hAnsi="Times New Roman"/>
          <w:b/>
          <w:sz w:val="16"/>
          <w:szCs w:val="16"/>
        </w:rPr>
        <w:t>год</w:t>
      </w:r>
      <w:r>
        <w:rPr>
          <w:rFonts w:ascii="Times New Roman" w:hAnsi="Times New Roman"/>
          <w:b/>
          <w:sz w:val="16"/>
          <w:szCs w:val="16"/>
        </w:rPr>
        <w:t>а</w:t>
      </w:r>
    </w:p>
    <w:p w:rsidR="00E74358" w:rsidRPr="000A6751" w:rsidRDefault="00E74358" w:rsidP="00DE6C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E6C9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0A6751">
        <w:rPr>
          <w:rFonts w:ascii="Times New Roman" w:hAnsi="Times New Roman" w:cs="Times New Roman"/>
          <w:sz w:val="16"/>
          <w:szCs w:val="16"/>
        </w:rPr>
        <w:t xml:space="preserve"> (тыс.руб.)                                                 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1"/>
        <w:gridCol w:w="705"/>
        <w:gridCol w:w="567"/>
        <w:gridCol w:w="567"/>
        <w:gridCol w:w="1276"/>
        <w:gridCol w:w="709"/>
        <w:gridCol w:w="1134"/>
        <w:gridCol w:w="1287"/>
        <w:gridCol w:w="981"/>
        <w:gridCol w:w="6"/>
        <w:gridCol w:w="6"/>
      </w:tblGrid>
      <w:tr w:rsidR="00DE6C95" w:rsidRPr="000A6751" w:rsidTr="00B07EFF">
        <w:trPr>
          <w:gridAfter w:val="2"/>
          <w:wAfter w:w="12" w:type="dxa"/>
          <w:cantSplit/>
          <w:trHeight w:val="1134"/>
        </w:trPr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95" w:rsidRDefault="00DE6C95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DE6C95" w:rsidRDefault="00DE6C95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Default="00DE6C95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DE6C95" w:rsidRPr="000A6751" w:rsidRDefault="00DE6C95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BA2DC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95" w:rsidRPr="000A6751" w:rsidRDefault="00DE6C95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95" w:rsidRPr="000A6751" w:rsidRDefault="00DE6C95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95" w:rsidRPr="000A6751" w:rsidRDefault="00DE6C95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DE6C95" w:rsidRPr="000A6751" w:rsidRDefault="00DE6C95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C95" w:rsidRPr="000A6751" w:rsidRDefault="00DE6C95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C95" w:rsidRPr="005A3276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DE6C95" w:rsidRPr="000A6751" w:rsidRDefault="00DE6C9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563E0B" w:rsidRDefault="0082399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46 940</w:t>
            </w:r>
            <w:r w:rsidR="00DE6C95" w:rsidRPr="00563E0B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563E0B" w:rsidRDefault="007128E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17895,2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563E0B" w:rsidRDefault="007128E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15966,7</w:t>
            </w:r>
          </w:p>
        </w:tc>
      </w:tr>
      <w:tr w:rsidR="00DE6C95" w:rsidRPr="000A6751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563E0B" w:rsidRDefault="0082399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46 940</w:t>
            </w:r>
            <w:r w:rsidR="00DE6C95" w:rsidRPr="00563E0B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563E0B" w:rsidRDefault="007128E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17895,2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563E0B" w:rsidRDefault="007128E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15966,7</w:t>
            </w:r>
          </w:p>
        </w:tc>
      </w:tr>
      <w:tr w:rsidR="00DE6C95" w:rsidRPr="000A6751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DE6C95" w:rsidRPr="000A6751" w:rsidRDefault="00DE6C9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0A6751" w:rsidRDefault="00DE6C9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934AA1" w:rsidRDefault="00DE6C9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C6F40">
              <w:rPr>
                <w:rFonts w:ascii="Times New Roman" w:hAnsi="Times New Roman" w:cs="Times New Roman"/>
                <w:b/>
                <w:sz w:val="16"/>
                <w:szCs w:val="16"/>
              </w:rPr>
              <w:t>5 051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934AA1" w:rsidRDefault="007359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7137,4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95" w:rsidRPr="00934AA1" w:rsidRDefault="007359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6941,1</w:t>
            </w:r>
          </w:p>
        </w:tc>
      </w:tr>
      <w:tr w:rsidR="00A329D4" w:rsidRPr="000A6751" w:rsidTr="00B07EFF">
        <w:trPr>
          <w:gridAfter w:val="2"/>
          <w:wAfter w:w="12" w:type="dxa"/>
          <w:trHeight w:val="36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345BF5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sz w:val="16"/>
                <w:szCs w:val="16"/>
              </w:rPr>
              <w:t>2502,8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9D4">
              <w:rPr>
                <w:rFonts w:ascii="Times New Roman" w:hAnsi="Times New Roman" w:cs="Times New Roman"/>
                <w:b/>
                <w:sz w:val="16"/>
                <w:szCs w:val="16"/>
              </w:rPr>
              <w:t>1353,0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9D4">
              <w:rPr>
                <w:rFonts w:ascii="Times New Roman" w:hAnsi="Times New Roman" w:cs="Times New Roman"/>
                <w:b/>
                <w:sz w:val="16"/>
                <w:szCs w:val="16"/>
              </w:rPr>
              <w:t>1352,9</w:t>
            </w:r>
          </w:p>
        </w:tc>
      </w:tr>
      <w:tr w:rsidR="00A329D4" w:rsidRPr="00A66E8A" w:rsidTr="00B07EFF">
        <w:trPr>
          <w:gridAfter w:val="2"/>
          <w:wAfter w:w="12" w:type="dxa"/>
          <w:trHeight w:val="116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1352,9</w:t>
            </w:r>
          </w:p>
        </w:tc>
      </w:tr>
      <w:tr w:rsidR="00A329D4" w:rsidRPr="00A66E8A" w:rsidTr="00B07EFF">
        <w:trPr>
          <w:gridAfter w:val="2"/>
          <w:wAfter w:w="12" w:type="dxa"/>
          <w:trHeight w:val="116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1352,9</w:t>
            </w:r>
          </w:p>
        </w:tc>
      </w:tr>
      <w:tr w:rsidR="00A329D4" w:rsidRPr="00A66E8A" w:rsidTr="00B07EFF">
        <w:trPr>
          <w:gridAfter w:val="2"/>
          <w:wAfter w:w="12" w:type="dxa"/>
          <w:trHeight w:val="116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502,8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1352,9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6081A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6081A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81A">
              <w:rPr>
                <w:rFonts w:ascii="Times New Roman" w:hAnsi="Times New Roman" w:cs="Times New Roman"/>
                <w:b/>
                <w:sz w:val="16"/>
                <w:szCs w:val="16"/>
              </w:rPr>
              <w:t>62,8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6081A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6081A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081A">
              <w:rPr>
                <w:rFonts w:ascii="Times New Roman" w:hAnsi="Times New Roman" w:cs="Times New Roman"/>
                <w:b/>
                <w:sz w:val="16"/>
                <w:szCs w:val="16"/>
              </w:rPr>
              <w:t>60,0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B0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B0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934AA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7787A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5221,2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5027,8</w:t>
            </w:r>
          </w:p>
        </w:tc>
      </w:tr>
      <w:tr w:rsidR="00A329D4" w:rsidRPr="00A66E8A" w:rsidTr="00B07EFF">
        <w:trPr>
          <w:gridAfter w:val="2"/>
          <w:wAfter w:w="12" w:type="dxa"/>
          <w:trHeight w:val="583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345BF5" w:rsidRDefault="00A329D4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2017-2022 годы»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B53CF2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937,5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B53CF2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198,8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B53CF2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163,3</w:t>
            </w:r>
          </w:p>
        </w:tc>
      </w:tr>
      <w:tr w:rsidR="00A329D4" w:rsidRPr="00A66E8A" w:rsidTr="00B07EFF">
        <w:trPr>
          <w:gridAfter w:val="2"/>
          <w:wAfter w:w="12" w:type="dxa"/>
          <w:trHeight w:val="279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345BF5" w:rsidRDefault="00A329D4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 самоуправления  поселений Ненецкого автономного округа"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163,3</w:t>
            </w:r>
          </w:p>
        </w:tc>
      </w:tr>
      <w:tr w:rsidR="00A329D4" w:rsidRPr="00A66E8A" w:rsidTr="00B07EFF">
        <w:trPr>
          <w:gridAfter w:val="2"/>
          <w:wAfter w:w="12" w:type="dxa"/>
          <w:trHeight w:val="52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345BF5" w:rsidRDefault="00A329D4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 поселений  Ненецкого  автономного  округа"  в т. ч: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163,3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345BF5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8E4E93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163,3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8E4E93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0A6751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163,3</w:t>
            </w:r>
          </w:p>
        </w:tc>
      </w:tr>
      <w:tr w:rsidR="00A329D4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A329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9F5082"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 310</w:t>
            </w: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9F50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5022,4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4" w:rsidRPr="00B53CF2" w:rsidRDefault="009F50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F2">
              <w:rPr>
                <w:rFonts w:ascii="Times New Roman" w:hAnsi="Times New Roman" w:cs="Times New Roman"/>
                <w:b/>
                <w:sz w:val="16"/>
                <w:szCs w:val="16"/>
              </w:rPr>
              <w:t>4864,5</w:t>
            </w:r>
          </w:p>
        </w:tc>
      </w:tr>
      <w:tr w:rsidR="00A463BB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BB" w:rsidRPr="002B4ED6" w:rsidRDefault="00A463BB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ED6">
              <w:rPr>
                <w:rFonts w:ascii="Times New Roman" w:hAnsi="Times New Roman" w:cs="Times New Roman"/>
                <w:sz w:val="16"/>
                <w:szCs w:val="16"/>
              </w:rPr>
              <w:t xml:space="preserve">Расходы </w:t>
            </w:r>
            <w:r w:rsidR="0020227D" w:rsidRPr="002B4ED6">
              <w:rPr>
                <w:rFonts w:ascii="Times New Roman" w:hAnsi="Times New Roman" w:cs="Times New Roman"/>
                <w:sz w:val="16"/>
                <w:szCs w:val="16"/>
              </w:rPr>
              <w:t xml:space="preserve"> на осуществление доплаты </w:t>
            </w:r>
            <w:r w:rsidRPr="002B4ED6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20227D" w:rsidRPr="002B4ED6">
              <w:rPr>
                <w:rFonts w:ascii="Times New Roman" w:hAnsi="Times New Roman" w:cs="Times New Roman"/>
                <w:sz w:val="16"/>
                <w:szCs w:val="16"/>
              </w:rPr>
              <w:t>величины минимального размера оплаты труда, установленного федеральным законодательством</w:t>
            </w:r>
            <w:r w:rsidR="00AA7BBD">
              <w:rPr>
                <w:rFonts w:ascii="Times New Roman" w:hAnsi="Times New Roman" w:cs="Times New Roman"/>
                <w:sz w:val="16"/>
                <w:szCs w:val="16"/>
              </w:rPr>
              <w:t xml:space="preserve"> (из окр.ср-в)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BB" w:rsidRPr="002B4ED6" w:rsidRDefault="00A463BB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2B4ED6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ED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BB" w:rsidRDefault="00A463BB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BB" w:rsidRDefault="00A463BB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BB" w:rsidRDefault="00A463BB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BB" w:rsidRPr="000A6751" w:rsidRDefault="00A463BB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BB" w:rsidRDefault="00A463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BB" w:rsidRDefault="00A463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BB" w:rsidRDefault="00A463B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0227D" w:rsidRPr="002B4ED6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ED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10 288,7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5022,4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4864,5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345BF5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345BF5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345BF5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4251,9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345BF5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4229,6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345BF5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629,6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345BF5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345BF5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614,9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54460" w:rsidRDefault="0020227D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54A1F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54A1F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54A1F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540EC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C540EC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0EC">
              <w:rPr>
                <w:rFonts w:ascii="Times New Roman" w:hAnsi="Times New Roman" w:cs="Times New Roman"/>
                <w:b/>
                <w:sz w:val="16"/>
                <w:szCs w:val="16"/>
              </w:rPr>
              <w:t>231,9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540EC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C540EC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40EC">
              <w:rPr>
                <w:rFonts w:ascii="Times New Roman" w:hAnsi="Times New Roman" w:cs="Times New Roman"/>
                <w:b/>
                <w:sz w:val="16"/>
                <w:szCs w:val="16"/>
              </w:rPr>
              <w:t>231,9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непрограммные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0A675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2F26" w:rsidRDefault="0020227D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A675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C0C0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0C0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C0C0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0C0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2F26" w:rsidRDefault="0020227D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4AA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665,3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4AA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268,5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4AA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268,5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803BE" w:rsidRDefault="0020227D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"Комплексное развитие </w:t>
            </w:r>
            <w:r w:rsidRPr="00451C1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803BE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6803BE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803BE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6803BE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803BE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6803BE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803BE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6803BE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803BE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803BE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30497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  в том числе: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и содержание  снегоходных  маршрутов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30497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8113CA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3CA"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8113CA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13CA"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 непрограммные  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4AA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567,9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4AA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268,5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4AA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268,5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B77A0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7A0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B77A0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B77A0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8F7A8F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8F7A8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FB77A0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B65B6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5B6">
              <w:rPr>
                <w:rFonts w:ascii="Times New Roman" w:hAnsi="Times New Roman" w:cs="Times New Roman"/>
                <w:b/>
                <w:sz w:val="16"/>
                <w:szCs w:val="16"/>
              </w:rPr>
              <w:t>146,8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B65B6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5B6">
              <w:rPr>
                <w:rFonts w:ascii="Times New Roman" w:hAnsi="Times New Roman" w:cs="Times New Roman"/>
                <w:b/>
                <w:sz w:val="16"/>
                <w:szCs w:val="16"/>
              </w:rPr>
              <w:t>69,2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69,2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69,2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1318DC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69,2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69,2</w:t>
            </w:r>
          </w:p>
        </w:tc>
      </w:tr>
      <w:tr w:rsidR="0020227D" w:rsidRPr="00A66E8A" w:rsidTr="00B07EFF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386918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1003,6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356,4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275,7</w:t>
            </w:r>
          </w:p>
        </w:tc>
      </w:tr>
      <w:tr w:rsidR="0020227D" w:rsidRPr="00A66E8A" w:rsidTr="007A5FFD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7A5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7A5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7A5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7A5FFD" w:rsidRDefault="0020227D" w:rsidP="007A5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FFD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A5FFD" w:rsidRDefault="0020227D" w:rsidP="007A5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5FFD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0227D" w:rsidRPr="00A66E8A" w:rsidTr="007A5FFD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D0674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"Защита населения и территорий от ЧС, обеспечение пожарной 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7A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7A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7A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7A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72329" w:rsidRDefault="0020227D" w:rsidP="007A5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gridAfter w:val="1"/>
          <w:wAfter w:w="6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D0674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  в  том числе: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07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072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0227D" w:rsidRPr="00072329" w:rsidRDefault="0020227D" w:rsidP="00072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32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442E3" w:rsidRDefault="0020227D" w:rsidP="00A20A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2BCB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иных межбюджетных трансфертов муниципальным образованиям ЗР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предупреждение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ликвидацию последствий ЧС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2BCB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2BCB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D0674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Эксплуатационно-техническое обслуживание технических средств защиты антитеррористической направленности социально значимых объектов и объектов жизнеобеспечения населения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D72BCB" w:rsidRDefault="0020227D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2BCB" w:rsidRDefault="0020227D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2BCB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2BCB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386918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863,6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275,7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D0674" w:rsidRDefault="0020227D" w:rsidP="00400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A20A13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D25FF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D25FF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70EC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EC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т.ч.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D25FF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D25FF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5E6E8D">
            <w:pPr>
              <w:pStyle w:val="a4"/>
              <w:spacing w:before="0"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беспечение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первичных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 xml:space="preserve"> пожарной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247">
              <w:rPr>
                <w:rFonts w:ascii="Times New Roman" w:hAnsi="Times New Roman"/>
                <w:sz w:val="16"/>
                <w:szCs w:val="16"/>
              </w:rPr>
              <w:t>безопасности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Pr="006C6824">
              <w:t xml:space="preserve"> </w:t>
            </w:r>
          </w:p>
          <w:p w:rsidR="0020227D" w:rsidRPr="00B915FE" w:rsidRDefault="0020227D" w:rsidP="005E6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 xml:space="preserve">МО "Пустозерский сельсовет" Ненецкого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автономного округа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Мероприятие: «Приобр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етение и доставка 28 комплектов </w:t>
            </w:r>
            <w:r w:rsidRPr="00D078B5">
              <w:rPr>
                <w:rFonts w:ascii="Times New Roman" w:hAnsi="Times New Roman" w:cs="Times New Roman"/>
                <w:sz w:val="16"/>
                <w:szCs w:val="16"/>
              </w:rPr>
              <w:t>пожарных щитов в с. Оксино»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F7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25FF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FF3"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25FF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25FF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Другие  непрограммные  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B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B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B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275,7</w:t>
            </w:r>
          </w:p>
        </w:tc>
      </w:tr>
      <w:tr w:rsidR="0020227D" w:rsidRPr="00A66E8A" w:rsidTr="00B07EFF">
        <w:trPr>
          <w:trHeight w:val="2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85E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B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B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B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275,7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B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B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B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275,7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4AA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A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4AA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4AA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33,2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A75FE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5FE">
              <w:rPr>
                <w:rFonts w:ascii="Times New Roman" w:hAnsi="Times New Roman" w:cs="Times New Roman"/>
                <w:b/>
                <w:sz w:val="16"/>
                <w:szCs w:val="16"/>
              </w:rPr>
              <w:t>23,3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A75FE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5FE">
              <w:rPr>
                <w:rFonts w:ascii="Times New Roman" w:hAnsi="Times New Roman" w:cs="Times New Roman"/>
                <w:b/>
                <w:sz w:val="16"/>
                <w:szCs w:val="16"/>
              </w:rPr>
              <w:t>23,3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 муниципального  района  «Заполярный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район» 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2017-2022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муниципального  района  «Заполярный район»    в том числе: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</w:tr>
      <w:tr w:rsidR="0020227D" w:rsidRPr="00A66E8A" w:rsidTr="00B07EFF">
        <w:trPr>
          <w:trHeight w:val="278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авиаплощадок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</w:tr>
      <w:tr w:rsidR="0020227D" w:rsidRPr="00A66E8A" w:rsidTr="00B07EFF">
        <w:trPr>
          <w:trHeight w:val="278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rPr>
          <w:trHeight w:val="278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2E693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704,3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развитие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 района  «Заполярный район»  на 2017-2022 годы»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DC0EE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EED">
              <w:rPr>
                <w:rFonts w:ascii="Times New Roman" w:hAnsi="Times New Roman" w:cs="Times New Roman"/>
                <w:b/>
                <w:sz w:val="16"/>
                <w:szCs w:val="16"/>
              </w:rPr>
              <w:t>485,4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4357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74357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57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4357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743571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357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  муниципального  района  «Заполярный район»  в  т. ч: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915FE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B915FE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2E6931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B07EF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5F7DA5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DA5">
              <w:rPr>
                <w:rFonts w:ascii="Times New Roman" w:hAnsi="Times New Roman" w:cs="Times New Roman"/>
                <w:b/>
                <w:sz w:val="16"/>
                <w:szCs w:val="16"/>
              </w:rPr>
              <w:t>218,9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2E6931" w:rsidRDefault="0020227D" w:rsidP="00192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2E6931" w:rsidRDefault="0020227D" w:rsidP="00192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5C6EC5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2E693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2E6931" w:rsidRDefault="0020227D" w:rsidP="00192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2E6931" w:rsidRDefault="0020227D" w:rsidP="00192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0F6961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5C6EC5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2E693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2E6931" w:rsidRDefault="0020227D" w:rsidP="00192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2E6931" w:rsidRDefault="0020227D" w:rsidP="00192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C1045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C1045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C1045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C1045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2E693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2E693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2E693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2E693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50B1C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50B1C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50B1C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50B1C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F25" w:rsidRDefault="0020227D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 на 2017-2021 годы»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F25" w:rsidRDefault="0020227D" w:rsidP="00D67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F25" w:rsidRDefault="0020227D" w:rsidP="00D67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F25" w:rsidRDefault="0020227D" w:rsidP="00D67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F25" w:rsidRDefault="0020227D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F25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50B1C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50B1C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F25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F25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F25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F25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0F25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50B1C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50B1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50B1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50B1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D3838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838">
              <w:rPr>
                <w:rFonts w:ascii="Times New Roman" w:hAnsi="Times New Roman" w:cs="Times New Roman"/>
                <w:b/>
                <w:sz w:val="16"/>
                <w:szCs w:val="16"/>
              </w:rPr>
              <w:t>27 303,8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D3838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8697,1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D3838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7406,8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698,0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82,4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451,2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6AB7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AB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6AB7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AB7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D25FF3">
            <w:pPr>
              <w:pStyle w:val="a4"/>
              <w:spacing w:before="0" w:after="0"/>
            </w:pPr>
            <w:r w:rsidRPr="005948F8">
              <w:rPr>
                <w:rFonts w:ascii="Times New Roman" w:hAnsi="Times New Roman"/>
                <w:bCs/>
                <w:sz w:val="16"/>
                <w:szCs w:val="16"/>
              </w:rPr>
              <w:t>Содержание имущества, находящегося в муниципальной собственности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r w:rsidRPr="006C6824">
              <w:t xml:space="preserve"> </w:t>
            </w:r>
          </w:p>
          <w:p w:rsidR="0020227D" w:rsidRDefault="0020227D" w:rsidP="00D25FF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563E0B">
              <w:rPr>
                <w:rFonts w:ascii="Times New Roman" w:hAnsi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20227D" w:rsidRPr="00A20A13" w:rsidRDefault="0020227D" w:rsidP="00D25F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63E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"Установка общедомовых приборов учета тепловой энергии в многоквартирных жилых домах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63E0B">
              <w:rPr>
                <w:rFonts w:ascii="Times New Roman" w:hAnsi="Times New Roman" w:cs="Times New Roman"/>
                <w:sz w:val="16"/>
                <w:szCs w:val="16"/>
              </w:rPr>
              <w:t>в с. Оксино"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0227D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0227D" w:rsidRPr="004473F2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4473F2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4473F2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4473F2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32.1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.00.8921</w:t>
            </w:r>
            <w:r w:rsidRPr="004473F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3F2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473F2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6AB7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AB7">
              <w:rPr>
                <w:rFonts w:ascii="Times New Roman" w:hAnsi="Times New Roman" w:cs="Times New Roman"/>
                <w:b/>
                <w:sz w:val="16"/>
                <w:szCs w:val="16"/>
              </w:rPr>
              <w:t>148,5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6AB7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AB7">
              <w:rPr>
                <w:rFonts w:ascii="Times New Roman" w:hAnsi="Times New Roman" w:cs="Times New Roman"/>
                <w:b/>
                <w:sz w:val="16"/>
                <w:szCs w:val="16"/>
              </w:rPr>
              <w:t>82,4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82,4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82,4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82,4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4017E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18072,9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3997" w:rsidRDefault="0020227D" w:rsidP="00D7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997">
              <w:rPr>
                <w:rFonts w:ascii="Times New Roman" w:hAnsi="Times New Roman" w:cs="Times New Roman"/>
                <w:b/>
                <w:sz w:val="16"/>
                <w:szCs w:val="16"/>
              </w:rPr>
              <w:t>5702,1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3997" w:rsidRDefault="0020227D" w:rsidP="00D7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997">
              <w:rPr>
                <w:rFonts w:ascii="Times New Roman" w:hAnsi="Times New Roman" w:cs="Times New Roman"/>
                <w:b/>
                <w:sz w:val="16"/>
                <w:szCs w:val="16"/>
              </w:rPr>
              <w:t>4666,1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B769F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"Комплексное развитие </w:t>
            </w:r>
            <w:r w:rsidRPr="009B7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 района "Заполярный район" на 2017-2022 годы"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3997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D73997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9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3997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D73997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99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3997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D73997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99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DA6972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18072,9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3997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D73997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997">
              <w:rPr>
                <w:rFonts w:ascii="Times New Roman" w:hAnsi="Times New Roman" w:cs="Times New Roman"/>
                <w:b/>
                <w:sz w:val="16"/>
                <w:szCs w:val="16"/>
              </w:rPr>
              <w:t>5702,1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73997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27D" w:rsidRPr="00D73997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997">
              <w:rPr>
                <w:rFonts w:ascii="Times New Roman" w:hAnsi="Times New Roman" w:cs="Times New Roman"/>
                <w:b/>
                <w:sz w:val="16"/>
                <w:szCs w:val="16"/>
              </w:rPr>
              <w:t>4666,1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871E4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Энергоэффективность  и развитие энергетики  муниципального  района  «Заполярный район»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2EF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B769F" w:rsidRDefault="0020227D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703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2EFD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871E4" w:rsidRDefault="0020227D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2EF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871E4" w:rsidRDefault="0020227D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0227D" w:rsidRPr="00A20A13" w:rsidRDefault="0020227D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4C2EF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17869,1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4617,7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C2EFD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17869,1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4617,7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27BAC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20227D" w:rsidRDefault="0020227D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5572D6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4617,7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5572D6" w:rsidRDefault="0020227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10516,6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4617,7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E10C7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 общественной бани в с.Оксино МО «Пустозерский сельсовет» НАО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5572D6" w:rsidRDefault="0020227D" w:rsidP="007E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5572D6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5572D6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5572D6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5572D6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</w:tr>
      <w:tr w:rsidR="0020227D" w:rsidRPr="00A66E8A" w:rsidTr="00FE7C52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5572D6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подпрограммы 6 "Развитие коммун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альной инфраструктуры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B769F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69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4017E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b/>
                <w:sz w:val="16"/>
                <w:szCs w:val="16"/>
              </w:rPr>
              <w:t>8307,6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2733,5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2613,3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3C16AC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"Комплексное развитие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муниципального  района "Заполярный район" </w:t>
            </w:r>
            <w:r w:rsidRPr="003D2A50">
              <w:rPr>
                <w:rFonts w:ascii="Times New Roman" w:hAnsi="Times New Roman" w:cs="Times New Roman"/>
                <w:b/>
                <w:sz w:val="16"/>
                <w:szCs w:val="16"/>
              </w:rPr>
              <w:t>на 2017-2022 годы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b/>
                <w:sz w:val="16"/>
                <w:szCs w:val="16"/>
              </w:rPr>
              <w:t>7377,6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2478,1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2392,0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2478,1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2392,0</w:t>
            </w:r>
          </w:p>
        </w:tc>
      </w:tr>
      <w:tr w:rsidR="0020227D" w:rsidRPr="00A66E8A" w:rsidTr="00FE7C52">
        <w:trPr>
          <w:trHeight w:val="62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5A50F0" w:rsidRDefault="0020227D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5 "Развитие социальной инфраструктуры и создание комфортных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условий проживания на территории </w:t>
            </w: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2478,1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2392,0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98,1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4079,7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2293,9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00D75" w:rsidRDefault="0020227D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Приобретение, з</w:t>
            </w:r>
            <w:r w:rsidRPr="00400D75">
              <w:rPr>
                <w:rFonts w:ascii="Times New Roman" w:hAnsi="Times New Roman" w:cs="Times New Roman"/>
                <w:bCs/>
                <w:sz w:val="16"/>
                <w:szCs w:val="16"/>
              </w:rPr>
              <w:t>амена и установка светильников уличного освещения в поселениях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40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972,8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Другие мероприятия: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20227D" w:rsidRPr="00AD2D13" w:rsidRDefault="0020227D" w:rsidP="00CF536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</w:t>
            </w:r>
            <w:r w:rsidRPr="00EA3372">
              <w:rPr>
                <w:rFonts w:ascii="Times New Roman" w:hAnsi="Times New Roman"/>
                <w:sz w:val="16"/>
                <w:szCs w:val="16"/>
              </w:rPr>
              <w:t>"Пустозерский сельсовет" Ненецкого автономного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F536C">
              <w:rPr>
                <w:rFonts w:ascii="Times New Roman" w:hAnsi="Times New Roman"/>
                <w:sz w:val="16"/>
                <w:szCs w:val="16"/>
              </w:rPr>
              <w:t>Мероприятие:</w:t>
            </w: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«Подсыпка проездов с целью предотвращения подтопления паводковыми водами территории вокруг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 в с. Оксино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D2D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2026,1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CF536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36C">
              <w:rPr>
                <w:rFonts w:ascii="Times New Roman" w:hAnsi="Times New Roman" w:cs="Times New Roman"/>
                <w:sz w:val="16"/>
                <w:szCs w:val="16"/>
              </w:rPr>
              <w:t>7377,6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2478,1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2392,0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3C16AC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221,3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221,3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2285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2285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2285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54A1F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54A1F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143,9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143,9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A3AC2" w:rsidRDefault="0020227D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225,3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31227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227">
              <w:rPr>
                <w:rFonts w:ascii="Times New Roman" w:hAnsi="Times New Roman" w:cs="Times New Roman"/>
                <w:b/>
                <w:sz w:val="16"/>
                <w:szCs w:val="16"/>
              </w:rPr>
              <w:t>113,0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31227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227"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02490" w:rsidRDefault="0020227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02490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F02490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8444C6" w:rsidRDefault="0020227D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8444C6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8444C6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8444C6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8444C6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8444C6" w:rsidRDefault="0020227D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8444C6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7745A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745A">
              <w:rPr>
                <w:rFonts w:ascii="Times New Roman" w:hAnsi="Times New Roman" w:cs="Times New Roman"/>
                <w:b/>
                <w:sz w:val="16"/>
                <w:szCs w:val="16"/>
              </w:rPr>
              <w:t>49,4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7745A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745A">
              <w:rPr>
                <w:rFonts w:ascii="Times New Roman" w:hAnsi="Times New Roman" w:cs="Times New Roman"/>
                <w:b/>
                <w:sz w:val="16"/>
                <w:szCs w:val="16"/>
              </w:rPr>
              <w:t>38,0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64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D27731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2248,4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1015,5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2058,4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721D4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1D4">
              <w:rPr>
                <w:rFonts w:ascii="Times New Roman" w:hAnsi="Times New Roman" w:cs="Times New Roman"/>
                <w:b/>
                <w:sz w:val="16"/>
                <w:szCs w:val="16"/>
              </w:rPr>
              <w:t>1029,2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C721D4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1D4">
              <w:rPr>
                <w:rFonts w:ascii="Times New Roman" w:hAnsi="Times New Roman" w:cs="Times New Roman"/>
                <w:b/>
                <w:sz w:val="16"/>
                <w:szCs w:val="16"/>
              </w:rPr>
              <w:t>857,6</w:t>
            </w:r>
          </w:p>
        </w:tc>
      </w:tr>
      <w:tr w:rsidR="0020227D" w:rsidRPr="00A66E8A" w:rsidTr="00FE7C52">
        <w:trPr>
          <w:trHeight w:val="179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3E05EA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2017-2022  годы»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6450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857,6</w:t>
            </w:r>
          </w:p>
        </w:tc>
      </w:tr>
      <w:tr w:rsidR="0020227D" w:rsidRPr="00A66E8A" w:rsidTr="00FE7C52">
        <w:trPr>
          <w:trHeight w:val="179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3E05EA" w:rsidRDefault="0020227D" w:rsidP="00913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 автономного округа"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857,6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3E05EA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«Возмещение части затрат на содержание органов местного самоуправления  поселений  Ненецкого  автономного  округа»  в  т. ч: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857,6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3E05EA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Расходы на доплату к пенсии лицам, замещавшим выборные  должности и выплату пенсии за выслугу лет лицам, замещавшим должности  муниципальной   службы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9C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857,6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Социальное  обеспечение  и  иные  выплаты  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857,6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157,9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E237F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 «Старшее поколение» (2017)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1F074A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1F074A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1F074A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32,9</w:t>
            </w:r>
          </w:p>
        </w:tc>
      </w:tr>
      <w:tr w:rsidR="0020227D" w:rsidRPr="00A66E8A" w:rsidTr="00FE7C52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32,9</w:t>
            </w:r>
          </w:p>
        </w:tc>
      </w:tr>
      <w:tr w:rsidR="0020227D" w:rsidRPr="00A66E8A" w:rsidTr="00865407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20F08" w:rsidRDefault="0020227D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Резервный  фонд  местной  администрации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20F08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20F08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20F08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620F08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F08">
              <w:rPr>
                <w:rFonts w:ascii="Times New Roman" w:hAnsi="Times New Roman" w:cs="Times New Roman"/>
                <w:b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A5038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13E36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125,0</w:t>
            </w:r>
          </w:p>
        </w:tc>
      </w:tr>
      <w:tr w:rsidR="0020227D" w:rsidRPr="00A66E8A" w:rsidTr="00865407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 фонд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13E36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</w:tr>
      <w:tr w:rsidR="0020227D" w:rsidRPr="00A66E8A" w:rsidTr="00865407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413E36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Pr="00413E3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</w:tr>
      <w:tr w:rsidR="0020227D" w:rsidRPr="00A66E8A" w:rsidTr="00865407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754A1F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6AB7" w:rsidRDefault="0020227D" w:rsidP="005C3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AB7">
              <w:rPr>
                <w:rFonts w:ascii="Times New Roman" w:hAnsi="Times New Roman" w:cs="Times New Roman"/>
                <w:b/>
                <w:sz w:val="16"/>
                <w:szCs w:val="16"/>
              </w:rPr>
              <w:t>193,9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6AB7" w:rsidRDefault="0020227D" w:rsidP="005C3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AB7">
              <w:rPr>
                <w:rFonts w:ascii="Times New Roman" w:hAnsi="Times New Roman" w:cs="Times New Roman"/>
                <w:b/>
                <w:sz w:val="16"/>
                <w:szCs w:val="16"/>
              </w:rPr>
              <w:t>187,2</w:t>
            </w:r>
          </w:p>
        </w:tc>
      </w:tr>
      <w:tr w:rsidR="0020227D" w:rsidRPr="00A66E8A" w:rsidTr="00865407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BF0E22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6AB7" w:rsidRDefault="0020227D" w:rsidP="005C3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AB7">
              <w:rPr>
                <w:rFonts w:ascii="Times New Roman" w:hAnsi="Times New Roman" w:cs="Times New Roman"/>
                <w:b/>
                <w:sz w:val="16"/>
                <w:szCs w:val="16"/>
              </w:rPr>
              <w:t>193,9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936AB7" w:rsidRDefault="0020227D" w:rsidP="005C3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6AB7">
              <w:rPr>
                <w:rFonts w:ascii="Times New Roman" w:hAnsi="Times New Roman" w:cs="Times New Roman"/>
                <w:b/>
                <w:sz w:val="16"/>
                <w:szCs w:val="16"/>
              </w:rPr>
              <w:t>187,2</w:t>
            </w:r>
          </w:p>
        </w:tc>
      </w:tr>
      <w:tr w:rsidR="0020227D" w:rsidRPr="00A66E8A" w:rsidTr="00865407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C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5C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187,2</w:t>
            </w:r>
          </w:p>
        </w:tc>
      </w:tr>
      <w:tr w:rsidR="0020227D" w:rsidRPr="00A66E8A" w:rsidTr="00865407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187,2</w:t>
            </w:r>
          </w:p>
        </w:tc>
      </w:tr>
      <w:tr w:rsidR="0020227D" w:rsidRPr="00A66E8A" w:rsidTr="00865407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86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187,2</w:t>
            </w:r>
          </w:p>
        </w:tc>
      </w:tr>
      <w:tr w:rsidR="0020227D" w:rsidRPr="00A66E8A" w:rsidTr="00865407">
        <w:trPr>
          <w:gridAfter w:val="2"/>
          <w:wAfter w:w="12" w:type="dxa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Pr="00A20A13" w:rsidRDefault="0020227D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Pr="00A20A13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27D" w:rsidRDefault="002022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187,2</w:t>
            </w:r>
          </w:p>
        </w:tc>
      </w:tr>
    </w:tbl>
    <w:p w:rsidR="00DE6C95" w:rsidRDefault="00DE6C95" w:rsidP="00C73A46">
      <w:pPr>
        <w:spacing w:after="0" w:line="240" w:lineRule="auto"/>
        <w:rPr>
          <w:sz w:val="16"/>
          <w:szCs w:val="16"/>
        </w:rPr>
      </w:pPr>
    </w:p>
    <w:p w:rsidR="006E5E1F" w:rsidRDefault="006E5E1F" w:rsidP="00C73A46">
      <w:pPr>
        <w:spacing w:after="0" w:line="240" w:lineRule="auto"/>
        <w:rPr>
          <w:sz w:val="16"/>
          <w:szCs w:val="16"/>
        </w:rPr>
      </w:pPr>
    </w:p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Default="00A64D1D" w:rsidP="00A64D1D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A64D1D" w:rsidRPr="004A45FA" w:rsidRDefault="00261521" w:rsidP="0026152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A64D1D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Приложение 3                                                                                   </w:t>
      </w:r>
    </w:p>
    <w:p w:rsidR="00A64D1D" w:rsidRPr="00A20A13" w:rsidRDefault="00A64D1D" w:rsidP="00A64D1D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A64D1D" w:rsidRPr="00A20A13" w:rsidRDefault="00A64D1D" w:rsidP="00A64D1D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A64D1D" w:rsidRDefault="00A64D1D" w:rsidP="00A64D1D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A64D1D" w:rsidRPr="00A20A13" w:rsidRDefault="00A64D1D" w:rsidP="00A64D1D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местного бюджета за полугодие 2018г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A64D1D" w:rsidRPr="00B10697" w:rsidRDefault="00A64D1D" w:rsidP="00A64D1D">
      <w:pPr>
        <w:spacing w:after="0" w:line="240" w:lineRule="auto"/>
        <w:jc w:val="both"/>
        <w:rPr>
          <w:rStyle w:val="hl41"/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  <w:r w:rsidRPr="00B1069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B10697" w:rsidRPr="00B10697">
        <w:rPr>
          <w:rFonts w:ascii="Times New Roman" w:hAnsi="Times New Roman"/>
          <w:sz w:val="16"/>
          <w:szCs w:val="16"/>
        </w:rPr>
        <w:t xml:space="preserve">                               </w:t>
      </w:r>
      <w:r w:rsidRPr="00B10697">
        <w:rPr>
          <w:rFonts w:ascii="Times New Roman" w:hAnsi="Times New Roman"/>
          <w:sz w:val="16"/>
          <w:szCs w:val="16"/>
        </w:rPr>
        <w:t xml:space="preserve">от   </w:t>
      </w:r>
      <w:r w:rsidR="00B10697" w:rsidRPr="00B10697">
        <w:rPr>
          <w:rStyle w:val="hl41"/>
          <w:rFonts w:ascii="Times New Roman" w:hAnsi="Times New Roman"/>
          <w:b w:val="0"/>
          <w:bCs w:val="0"/>
          <w:sz w:val="16"/>
          <w:szCs w:val="16"/>
        </w:rPr>
        <w:t>25.07</w:t>
      </w:r>
      <w:r w:rsidRPr="00B10697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.2018  № </w:t>
      </w:r>
      <w:r w:rsidR="00B10697" w:rsidRPr="00B10697">
        <w:rPr>
          <w:rStyle w:val="hl41"/>
          <w:rFonts w:ascii="Times New Roman" w:hAnsi="Times New Roman"/>
          <w:b w:val="0"/>
          <w:bCs w:val="0"/>
          <w:sz w:val="16"/>
          <w:szCs w:val="16"/>
        </w:rPr>
        <w:t>93</w:t>
      </w:r>
      <w:r w:rsidRPr="00B10697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  <w:r w:rsidRPr="00B1069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A64D1D" w:rsidRPr="00B10697" w:rsidRDefault="00A64D1D" w:rsidP="00A64D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1069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</w:p>
    <w:p w:rsidR="00A64D1D" w:rsidRDefault="00A64D1D" w:rsidP="00A64D1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A64D1D" w:rsidRPr="00507707" w:rsidRDefault="00A64D1D" w:rsidP="00A64D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>Расходы</w:t>
      </w:r>
      <w:r w:rsidRPr="005077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>бюджета</w:t>
      </w:r>
      <w:r w:rsidRPr="0050770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 xml:space="preserve">по  разделам и подразделам  классификации  расходов  бюджетов </w:t>
      </w:r>
      <w:r>
        <w:rPr>
          <w:rFonts w:ascii="Times New Roman" w:hAnsi="Times New Roman" w:cs="Times New Roman"/>
          <w:b/>
          <w:sz w:val="16"/>
          <w:szCs w:val="16"/>
        </w:rPr>
        <w:t>за  полугодие</w:t>
      </w:r>
      <w:r w:rsidRPr="00507707">
        <w:rPr>
          <w:rFonts w:ascii="Times New Roman" w:hAnsi="Times New Roman" w:cs="Times New Roman"/>
          <w:b/>
          <w:sz w:val="16"/>
          <w:szCs w:val="16"/>
        </w:rPr>
        <w:t xml:space="preserve"> 2018</w:t>
      </w:r>
      <w:r w:rsidRPr="00507707">
        <w:rPr>
          <w:rFonts w:ascii="Times New Roman" w:eastAsia="Times New Roman" w:hAnsi="Times New Roman" w:cs="Times New Roman"/>
          <w:b/>
          <w:sz w:val="16"/>
          <w:szCs w:val="16"/>
        </w:rPr>
        <w:t xml:space="preserve">  года</w:t>
      </w:r>
    </w:p>
    <w:p w:rsidR="00A64D1D" w:rsidRPr="00761B85" w:rsidRDefault="00A64D1D" w:rsidP="00A64D1D">
      <w:pPr>
        <w:pStyle w:val="a4"/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761B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61B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67"/>
        <w:gridCol w:w="567"/>
        <w:gridCol w:w="1276"/>
        <w:gridCol w:w="1276"/>
        <w:gridCol w:w="1276"/>
      </w:tblGrid>
      <w:tr w:rsidR="00A64D1D" w:rsidRPr="00507707" w:rsidTr="009C6F40">
        <w:trPr>
          <w:cantSplit/>
          <w:trHeight w:val="994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21" w:rsidRPr="00507707" w:rsidRDefault="00261521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1521" w:rsidRPr="00507707" w:rsidRDefault="00261521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1521" w:rsidRPr="00507707" w:rsidRDefault="00261521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Наименование</w:t>
            </w:r>
          </w:p>
          <w:p w:rsidR="00261521" w:rsidRPr="00507707" w:rsidRDefault="00261521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1521" w:rsidRPr="00507707" w:rsidRDefault="00261521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D1D" w:rsidRPr="00507707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4D1D" w:rsidRPr="00507707" w:rsidRDefault="00261521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4D1D" w:rsidRPr="00507707" w:rsidRDefault="00261521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507707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D1D" w:rsidRPr="00507707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</w:t>
            </w:r>
          </w:p>
          <w:p w:rsidR="00A64D1D" w:rsidRPr="00507707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2018 год</w:t>
            </w:r>
          </w:p>
          <w:p w:rsidR="00A64D1D" w:rsidRPr="00507707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507707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D1D" w:rsidRPr="00507707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</w:t>
            </w:r>
          </w:p>
          <w:p w:rsidR="00A64D1D" w:rsidRPr="00507707" w:rsidRDefault="00B43176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r w:rsidR="00A64D1D"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507707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4D1D" w:rsidRPr="00507707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  <w:p w:rsidR="00A64D1D" w:rsidRPr="00507707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за               </w:t>
            </w:r>
          </w:p>
          <w:p w:rsidR="00A64D1D" w:rsidRPr="00507707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77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 РАСХОДОВ</w:t>
            </w:r>
          </w:p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4027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6 940,5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EA0E5F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17 895,2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EA0E5F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797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7979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66,7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A253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25323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7 137,4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25323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6 941,</w:t>
            </w:r>
            <w:r w:rsidR="003E43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64D1D" w:rsidRPr="00DF3992" w:rsidTr="009C6F40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 высшего должностного  лица 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1352,</w:t>
            </w:r>
            <w:r w:rsidR="003E43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законодательных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60,0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11 248</w:t>
            </w:r>
            <w:r w:rsidR="00A64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5027,8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231,9</w:t>
            </w:r>
          </w:p>
        </w:tc>
      </w:tr>
      <w:tr w:rsidR="00A64D1D" w:rsidRPr="00DF3992" w:rsidTr="009C6F40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 w:rsidR="00A64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A64D1D" w:rsidRPr="00DF3992" w:rsidTr="009C6F40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BC3B97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268,5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EA0E5F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69,2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Мобилизационная и  вневойсковая 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B406A6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69,2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  И ПРАВООХРАНИТЕЛЬНАЯ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4D1D" w:rsidRPr="00DF3992" w:rsidRDefault="00FF584B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4D1D" w:rsidRPr="00DF3992" w:rsidRDefault="00FF584B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275,7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FF584B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 пожарной 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FF584B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FF584B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275,7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307CC8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307CC8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33,2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307CC8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307CC8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23,3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307CC8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307CC8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9,9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53274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3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национальной</w:t>
            </w:r>
            <w:r w:rsidRPr="00D53274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</w:t>
            </w:r>
            <w:r w:rsidRPr="00D53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307CC8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  <w:r w:rsidR="00A64D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64C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464CD8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464CD8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7406,8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F849A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F849A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82,4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8 072,9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F849A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5702,1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F849A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4666,1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F849A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8307,6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F849A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F849A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2613,3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Другие вопросы в области жилищно-коммунального 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F849A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F849A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45,0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285C4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285C4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38,0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Молодежная 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285C4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285C4A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38,0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524F4F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524F4F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524F4F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1015,5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Пенсионное 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152BB1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152BB1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857,6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152BB1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152BB1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152BB1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157,9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524F4F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524F4F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187,2</w:t>
            </w:r>
          </w:p>
        </w:tc>
      </w:tr>
      <w:tr w:rsidR="00A64D1D" w:rsidRPr="00DF3992" w:rsidTr="009C6F4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Физическая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A64D1D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F39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524F4F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D" w:rsidRPr="00DF3992" w:rsidRDefault="00524F4F" w:rsidP="009C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187,2</w:t>
            </w:r>
          </w:p>
        </w:tc>
      </w:tr>
    </w:tbl>
    <w:p w:rsidR="00A64D1D" w:rsidRPr="00DF3992" w:rsidRDefault="00A64D1D" w:rsidP="00A64D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64D1D" w:rsidRPr="00507707" w:rsidRDefault="00A64D1D" w:rsidP="00A64D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64D1D" w:rsidRPr="00507707" w:rsidRDefault="00A64D1D" w:rsidP="00A64D1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4D1D" w:rsidRPr="00761B85" w:rsidRDefault="00A64D1D" w:rsidP="00A64D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4D1D" w:rsidRPr="00761B85" w:rsidRDefault="00A64D1D" w:rsidP="00A64D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0E2E" w:rsidRPr="004A45FA" w:rsidRDefault="00290E2E" w:rsidP="00290E2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Приложение 4                                                                                    </w:t>
      </w:r>
    </w:p>
    <w:p w:rsidR="00290E2E" w:rsidRPr="00A20A13" w:rsidRDefault="00290E2E" w:rsidP="00290E2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к Постановлению Администрации</w:t>
      </w:r>
    </w:p>
    <w:p w:rsidR="00290E2E" w:rsidRPr="00A20A13" w:rsidRDefault="00290E2E" w:rsidP="00290E2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«Пустозерский  сельсовет»</w:t>
      </w:r>
    </w:p>
    <w:p w:rsidR="00290E2E" w:rsidRDefault="00290E2E" w:rsidP="00290E2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«Об утверждении отчета об исполнении</w:t>
      </w:r>
    </w:p>
    <w:p w:rsidR="00290E2E" w:rsidRPr="00A20A13" w:rsidRDefault="00290E2E" w:rsidP="00290E2E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</w:t>
      </w:r>
      <w:r w:rsidR="00B10697">
        <w:rPr>
          <w:rFonts w:ascii="Times New Roman" w:hAnsi="Times New Roman" w:cs="Times New Roman"/>
          <w:sz w:val="16"/>
          <w:szCs w:val="16"/>
        </w:rPr>
        <w:t>стного бюджета за полугодие</w:t>
      </w:r>
      <w:r>
        <w:rPr>
          <w:rFonts w:ascii="Times New Roman" w:hAnsi="Times New Roman" w:cs="Times New Roman"/>
          <w:sz w:val="16"/>
          <w:szCs w:val="16"/>
        </w:rPr>
        <w:t xml:space="preserve"> 2018г</w:t>
      </w:r>
      <w:r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F60DC6" w:rsidRDefault="00290E2E" w:rsidP="00290E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E16A2">
        <w:rPr>
          <w:rFonts w:ascii="Times New Roman" w:hAnsi="Times New Roman"/>
          <w:sz w:val="16"/>
          <w:szCs w:val="16"/>
        </w:rPr>
        <w:t xml:space="preserve">от   </w:t>
      </w:r>
      <w:r w:rsidR="00B10697">
        <w:rPr>
          <w:rStyle w:val="hl41"/>
          <w:rFonts w:ascii="Times New Roman" w:hAnsi="Times New Roman"/>
          <w:b w:val="0"/>
          <w:bCs w:val="0"/>
          <w:sz w:val="16"/>
          <w:szCs w:val="16"/>
        </w:rPr>
        <w:t>25.07</w:t>
      </w:r>
      <w:r w:rsidRPr="00FE16A2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.2018  </w:t>
      </w:r>
      <w:r w:rsidR="00B10697">
        <w:rPr>
          <w:rStyle w:val="hl41"/>
          <w:rFonts w:ascii="Times New Roman" w:hAnsi="Times New Roman"/>
          <w:b w:val="0"/>
          <w:bCs w:val="0"/>
          <w:sz w:val="16"/>
          <w:szCs w:val="16"/>
        </w:rPr>
        <w:t xml:space="preserve"> №93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0E2E" w:rsidRPr="004A58E4" w:rsidRDefault="00290E2E" w:rsidP="0029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>Источники  финансирования  дефицитов  местного бюджета  по кодам классификации</w:t>
      </w:r>
    </w:p>
    <w:p w:rsidR="00290E2E" w:rsidRPr="002B4CAC" w:rsidRDefault="00290E2E" w:rsidP="00290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>источников финансирования дефицитов бюджетов за</w:t>
      </w:r>
      <w:r>
        <w:rPr>
          <w:rFonts w:ascii="Times New Roman" w:hAnsi="Times New Roman" w:cs="Times New Roman"/>
          <w:b/>
          <w:sz w:val="20"/>
          <w:szCs w:val="20"/>
        </w:rPr>
        <w:t xml:space="preserve"> полугодие  2018</w:t>
      </w:r>
      <w:r w:rsidRPr="002B4CAC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290E2E" w:rsidRPr="002B4CAC" w:rsidRDefault="00290E2E" w:rsidP="00290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</w:p>
    <w:tbl>
      <w:tblPr>
        <w:tblW w:w="10188" w:type="dxa"/>
        <w:tblInd w:w="93" w:type="dxa"/>
        <w:tblLook w:val="0000"/>
      </w:tblPr>
      <w:tblGrid>
        <w:gridCol w:w="3984"/>
        <w:gridCol w:w="2835"/>
        <w:gridCol w:w="1276"/>
        <w:gridCol w:w="1122"/>
        <w:gridCol w:w="971"/>
      </w:tblGrid>
      <w:tr w:rsidR="00290E2E" w:rsidRPr="00C73A46" w:rsidTr="0051242F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E" w:rsidRPr="00C73A46" w:rsidRDefault="00290E2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E" w:rsidRPr="00C73A46" w:rsidRDefault="00290E2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источников внутреннего 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E" w:rsidRPr="00C73A46" w:rsidRDefault="00290E2E" w:rsidP="00290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на 2018 год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E2E" w:rsidRDefault="00290E2E" w:rsidP="00F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E2E" w:rsidRDefault="00290E2E" w:rsidP="00F9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E2E" w:rsidRPr="00290E2E" w:rsidRDefault="00290E2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0E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Утверждено на  </w:t>
            </w:r>
            <w:r w:rsidRPr="00290E2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E2E" w:rsidRDefault="00290E2E" w:rsidP="0029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E2E" w:rsidRDefault="00290E2E" w:rsidP="0029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E2E" w:rsidRPr="00290E2E" w:rsidRDefault="00290E2E" w:rsidP="0029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0E2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290E2E" w:rsidRPr="00290E2E" w:rsidRDefault="00290E2E" w:rsidP="00290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0E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  <w:r w:rsidRPr="00290E2E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</w:tr>
      <w:tr w:rsidR="00290E2E" w:rsidRPr="00C73A46" w:rsidTr="0051242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2E" w:rsidRPr="00C73A46" w:rsidRDefault="00290E2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2E" w:rsidRPr="00C73A46" w:rsidRDefault="00290E2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E2E" w:rsidRPr="00C73A46" w:rsidRDefault="00290E2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E2E" w:rsidRPr="00C73A46" w:rsidRDefault="00290E2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0E2E" w:rsidRPr="00C73A46" w:rsidRDefault="00290E2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E2E" w:rsidRPr="00C73A46" w:rsidTr="00172C81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E" w:rsidRPr="0051242F" w:rsidRDefault="00290E2E" w:rsidP="00172C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81" w:rsidRDefault="00172C81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90E2E" w:rsidRPr="0051242F" w:rsidRDefault="00290E2E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630 01 00 00 00 00 0000 000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81" w:rsidRDefault="00172C81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90E2E" w:rsidRPr="00844439" w:rsidRDefault="00290E2E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232,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2E" w:rsidRPr="00172C81" w:rsidRDefault="00290E2E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72C81" w:rsidRPr="00172C81" w:rsidRDefault="00172C81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C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2E" w:rsidRPr="00172C81" w:rsidRDefault="00290E2E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72C81" w:rsidRPr="00172C81" w:rsidRDefault="00172C81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72C8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-502,4</w:t>
            </w:r>
          </w:p>
        </w:tc>
      </w:tr>
      <w:tr w:rsidR="00290E2E" w:rsidRPr="00C73A46" w:rsidTr="00172C81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2E" w:rsidRPr="0051242F" w:rsidRDefault="00290E2E" w:rsidP="00172C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81" w:rsidRDefault="00172C81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0E2E" w:rsidRPr="0051242F" w:rsidRDefault="00290E2E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81" w:rsidRDefault="00172C81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90E2E" w:rsidRPr="00844439" w:rsidRDefault="00290E2E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232,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2E" w:rsidRDefault="00290E2E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72C81" w:rsidRPr="0051242F" w:rsidRDefault="00172C81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2E" w:rsidRDefault="00290E2E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72C81" w:rsidRPr="0051242F" w:rsidRDefault="00172C81" w:rsidP="00172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-502,4</w:t>
            </w:r>
          </w:p>
        </w:tc>
      </w:tr>
      <w:tr w:rsidR="0051242F" w:rsidRPr="00C73A46" w:rsidTr="0051242F">
        <w:trPr>
          <w:trHeight w:val="4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630 01 05 00 00 00 0000 500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2F" w:rsidRPr="00844439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6 708,2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-17 895,2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-16 469,1</w:t>
            </w:r>
          </w:p>
        </w:tc>
      </w:tr>
      <w:tr w:rsidR="0051242F" w:rsidRPr="00C73A46" w:rsidTr="0051242F">
        <w:trPr>
          <w:trHeight w:val="4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1242F" w:rsidRPr="00844439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6 708,2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-17 895,2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-16 469,1</w:t>
            </w:r>
          </w:p>
        </w:tc>
      </w:tr>
      <w:tr w:rsidR="0051242F" w:rsidRPr="00C73A46" w:rsidTr="0051242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1242F" w:rsidRPr="00844439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6 708,2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-17 895,2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-16 469,1</w:t>
            </w:r>
          </w:p>
        </w:tc>
      </w:tr>
      <w:tr w:rsidR="0051242F" w:rsidRPr="00C73A46" w:rsidTr="0051242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1242F" w:rsidRPr="0045212E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-46 708,2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-17 895,2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-16 469,1</w:t>
            </w:r>
          </w:p>
        </w:tc>
      </w:tr>
      <w:tr w:rsidR="0051242F" w:rsidRPr="00C73A46" w:rsidTr="0051242F">
        <w:trPr>
          <w:trHeight w:val="4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630 01 05 00 00 00 0000 600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2F" w:rsidRPr="0045212E" w:rsidRDefault="0051242F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46 940</w:t>
            </w: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42F">
              <w:rPr>
                <w:rFonts w:ascii="Times New Roman" w:eastAsia="Times New Roman" w:hAnsi="Times New Roman" w:cs="Times New Roman"/>
                <w:sz w:val="18"/>
                <w:szCs w:val="18"/>
              </w:rPr>
              <w:t>17 895,2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15 966,7</w:t>
            </w:r>
          </w:p>
        </w:tc>
      </w:tr>
      <w:tr w:rsidR="0051242F" w:rsidRPr="00C73A46" w:rsidTr="0051242F">
        <w:trPr>
          <w:trHeight w:val="4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630 01 05 02 00 00  0000 600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2F" w:rsidRPr="0045212E" w:rsidRDefault="0051242F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46 940</w:t>
            </w:r>
            <w:r w:rsidRPr="0045212E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42F">
              <w:rPr>
                <w:rFonts w:ascii="Times New Roman" w:eastAsia="Times New Roman" w:hAnsi="Times New Roman" w:cs="Times New Roman"/>
                <w:sz w:val="18"/>
                <w:szCs w:val="18"/>
              </w:rPr>
              <w:t>17 895,2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15 966,7</w:t>
            </w:r>
          </w:p>
        </w:tc>
      </w:tr>
      <w:tr w:rsidR="0051242F" w:rsidRPr="00C73A46" w:rsidTr="0051242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42F" w:rsidRPr="00844439" w:rsidRDefault="0051242F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6 940,5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42F">
              <w:rPr>
                <w:rFonts w:ascii="Times New Roman" w:eastAsia="Times New Roman" w:hAnsi="Times New Roman" w:cs="Times New Roman"/>
                <w:sz w:val="18"/>
                <w:szCs w:val="18"/>
              </w:rPr>
              <w:t>17 895,2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15 966,7</w:t>
            </w:r>
          </w:p>
        </w:tc>
      </w:tr>
      <w:tr w:rsidR="0051242F" w:rsidRPr="00C73A46" w:rsidTr="0051242F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1242F" w:rsidRP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F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51242F" w:rsidRPr="00844439" w:rsidRDefault="0051242F" w:rsidP="00512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844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6 940,5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42F">
              <w:rPr>
                <w:rFonts w:ascii="Times New Roman" w:eastAsia="Times New Roman" w:hAnsi="Times New Roman" w:cs="Times New Roman"/>
                <w:sz w:val="18"/>
                <w:szCs w:val="18"/>
              </w:rPr>
              <w:t>17 895,2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42F" w:rsidRPr="0051242F" w:rsidRDefault="0051242F" w:rsidP="00512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15 966,7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82" w:rsidRDefault="00F21282" w:rsidP="00BA2DC2">
      <w:pPr>
        <w:spacing w:after="0" w:line="240" w:lineRule="auto"/>
      </w:pPr>
      <w:r>
        <w:separator/>
      </w:r>
    </w:p>
  </w:endnote>
  <w:endnote w:type="continuationSeparator" w:id="1">
    <w:p w:rsidR="00F21282" w:rsidRDefault="00F21282" w:rsidP="00BA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82" w:rsidRDefault="00F21282" w:rsidP="00BA2DC2">
      <w:pPr>
        <w:spacing w:after="0" w:line="240" w:lineRule="auto"/>
      </w:pPr>
      <w:r>
        <w:separator/>
      </w:r>
    </w:p>
  </w:footnote>
  <w:footnote w:type="continuationSeparator" w:id="1">
    <w:p w:rsidR="00F21282" w:rsidRDefault="00F21282" w:rsidP="00BA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358"/>
    <w:rsid w:val="00001C6F"/>
    <w:rsid w:val="000040AA"/>
    <w:rsid w:val="00005A29"/>
    <w:rsid w:val="00010916"/>
    <w:rsid w:val="00010B7C"/>
    <w:rsid w:val="00020E41"/>
    <w:rsid w:val="00023049"/>
    <w:rsid w:val="00023AEB"/>
    <w:rsid w:val="0002412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51961"/>
    <w:rsid w:val="0005535E"/>
    <w:rsid w:val="000600A3"/>
    <w:rsid w:val="0006081A"/>
    <w:rsid w:val="00060B95"/>
    <w:rsid w:val="00070FEF"/>
    <w:rsid w:val="00072329"/>
    <w:rsid w:val="00074FB0"/>
    <w:rsid w:val="00080142"/>
    <w:rsid w:val="000826C9"/>
    <w:rsid w:val="00082FD5"/>
    <w:rsid w:val="00083E9F"/>
    <w:rsid w:val="000863C2"/>
    <w:rsid w:val="00090559"/>
    <w:rsid w:val="00091DD8"/>
    <w:rsid w:val="00094A26"/>
    <w:rsid w:val="0009554A"/>
    <w:rsid w:val="00096A6F"/>
    <w:rsid w:val="000A1F6F"/>
    <w:rsid w:val="000A48BA"/>
    <w:rsid w:val="000A6751"/>
    <w:rsid w:val="000B0BF1"/>
    <w:rsid w:val="000B1444"/>
    <w:rsid w:val="000B2BD1"/>
    <w:rsid w:val="000B387B"/>
    <w:rsid w:val="000B52EF"/>
    <w:rsid w:val="000B7D62"/>
    <w:rsid w:val="000C0524"/>
    <w:rsid w:val="000C0C01"/>
    <w:rsid w:val="000C1851"/>
    <w:rsid w:val="000C427E"/>
    <w:rsid w:val="000C614B"/>
    <w:rsid w:val="000D65EF"/>
    <w:rsid w:val="000D6D2A"/>
    <w:rsid w:val="000E024E"/>
    <w:rsid w:val="000E2AFC"/>
    <w:rsid w:val="000E66FE"/>
    <w:rsid w:val="000E7453"/>
    <w:rsid w:val="000F069D"/>
    <w:rsid w:val="000F22C4"/>
    <w:rsid w:val="000F23CF"/>
    <w:rsid w:val="000F2F47"/>
    <w:rsid w:val="000F6190"/>
    <w:rsid w:val="000F6961"/>
    <w:rsid w:val="000F70D4"/>
    <w:rsid w:val="00101E51"/>
    <w:rsid w:val="00102726"/>
    <w:rsid w:val="00102B03"/>
    <w:rsid w:val="00103066"/>
    <w:rsid w:val="001038AF"/>
    <w:rsid w:val="0010639D"/>
    <w:rsid w:val="00111C36"/>
    <w:rsid w:val="00112A7D"/>
    <w:rsid w:val="00112FB6"/>
    <w:rsid w:val="00120356"/>
    <w:rsid w:val="00122628"/>
    <w:rsid w:val="00130D13"/>
    <w:rsid w:val="001318DC"/>
    <w:rsid w:val="00133869"/>
    <w:rsid w:val="00140EDE"/>
    <w:rsid w:val="001429CA"/>
    <w:rsid w:val="00143384"/>
    <w:rsid w:val="00144CB6"/>
    <w:rsid w:val="001465DA"/>
    <w:rsid w:val="00147126"/>
    <w:rsid w:val="0015067D"/>
    <w:rsid w:val="00152BB1"/>
    <w:rsid w:val="001532C0"/>
    <w:rsid w:val="0015753E"/>
    <w:rsid w:val="001608A1"/>
    <w:rsid w:val="00162EA9"/>
    <w:rsid w:val="00166443"/>
    <w:rsid w:val="00172C81"/>
    <w:rsid w:val="001733BB"/>
    <w:rsid w:val="00174B9C"/>
    <w:rsid w:val="00174F9C"/>
    <w:rsid w:val="0017537F"/>
    <w:rsid w:val="0017619B"/>
    <w:rsid w:val="001764CD"/>
    <w:rsid w:val="00177016"/>
    <w:rsid w:val="00177CDD"/>
    <w:rsid w:val="001819EA"/>
    <w:rsid w:val="001839FB"/>
    <w:rsid w:val="001924A0"/>
    <w:rsid w:val="00195973"/>
    <w:rsid w:val="00195EA6"/>
    <w:rsid w:val="00196894"/>
    <w:rsid w:val="00197BF9"/>
    <w:rsid w:val="001A0B9E"/>
    <w:rsid w:val="001A1005"/>
    <w:rsid w:val="001A19CA"/>
    <w:rsid w:val="001A210A"/>
    <w:rsid w:val="001A2839"/>
    <w:rsid w:val="001A434E"/>
    <w:rsid w:val="001A6714"/>
    <w:rsid w:val="001B0495"/>
    <w:rsid w:val="001B14EB"/>
    <w:rsid w:val="001B17F1"/>
    <w:rsid w:val="001B1C51"/>
    <w:rsid w:val="001B2945"/>
    <w:rsid w:val="001B3156"/>
    <w:rsid w:val="001B3600"/>
    <w:rsid w:val="001B3CEF"/>
    <w:rsid w:val="001B7146"/>
    <w:rsid w:val="001C058E"/>
    <w:rsid w:val="001C2340"/>
    <w:rsid w:val="001C369F"/>
    <w:rsid w:val="001C7558"/>
    <w:rsid w:val="001D154D"/>
    <w:rsid w:val="001D26F5"/>
    <w:rsid w:val="001D6B49"/>
    <w:rsid w:val="001E2F71"/>
    <w:rsid w:val="001E3B7C"/>
    <w:rsid w:val="001E4A11"/>
    <w:rsid w:val="001E62E8"/>
    <w:rsid w:val="001F074A"/>
    <w:rsid w:val="001F19FD"/>
    <w:rsid w:val="001F6E0E"/>
    <w:rsid w:val="001F74A0"/>
    <w:rsid w:val="002000A2"/>
    <w:rsid w:val="0020227D"/>
    <w:rsid w:val="00205B8F"/>
    <w:rsid w:val="00207E4F"/>
    <w:rsid w:val="00210014"/>
    <w:rsid w:val="002101F5"/>
    <w:rsid w:val="0021063A"/>
    <w:rsid w:val="0021799E"/>
    <w:rsid w:val="002179C7"/>
    <w:rsid w:val="00223C32"/>
    <w:rsid w:val="00227ABE"/>
    <w:rsid w:val="00237143"/>
    <w:rsid w:val="00237B77"/>
    <w:rsid w:val="002414E9"/>
    <w:rsid w:val="00241DDB"/>
    <w:rsid w:val="00246439"/>
    <w:rsid w:val="0024660E"/>
    <w:rsid w:val="0024771D"/>
    <w:rsid w:val="00247D49"/>
    <w:rsid w:val="00250A8D"/>
    <w:rsid w:val="00251975"/>
    <w:rsid w:val="00252178"/>
    <w:rsid w:val="00254E09"/>
    <w:rsid w:val="00255355"/>
    <w:rsid w:val="00255D93"/>
    <w:rsid w:val="00257D07"/>
    <w:rsid w:val="00261521"/>
    <w:rsid w:val="00261F3A"/>
    <w:rsid w:val="0026235A"/>
    <w:rsid w:val="00266170"/>
    <w:rsid w:val="00267CBA"/>
    <w:rsid w:val="00270613"/>
    <w:rsid w:val="00272EB9"/>
    <w:rsid w:val="00280B61"/>
    <w:rsid w:val="00281A4E"/>
    <w:rsid w:val="00282521"/>
    <w:rsid w:val="002834BC"/>
    <w:rsid w:val="00283893"/>
    <w:rsid w:val="00283C90"/>
    <w:rsid w:val="00285C4A"/>
    <w:rsid w:val="00287951"/>
    <w:rsid w:val="00290E2E"/>
    <w:rsid w:val="00291557"/>
    <w:rsid w:val="002A16A5"/>
    <w:rsid w:val="002A245F"/>
    <w:rsid w:val="002A72C6"/>
    <w:rsid w:val="002B2B54"/>
    <w:rsid w:val="002B4ED6"/>
    <w:rsid w:val="002B6B6B"/>
    <w:rsid w:val="002B7995"/>
    <w:rsid w:val="002B7DB7"/>
    <w:rsid w:val="002C1553"/>
    <w:rsid w:val="002C3344"/>
    <w:rsid w:val="002C3B0D"/>
    <w:rsid w:val="002C5393"/>
    <w:rsid w:val="002D0BD9"/>
    <w:rsid w:val="002E06AE"/>
    <w:rsid w:val="002E525E"/>
    <w:rsid w:val="002E6931"/>
    <w:rsid w:val="002E7B99"/>
    <w:rsid w:val="002F011C"/>
    <w:rsid w:val="002F4F6E"/>
    <w:rsid w:val="002F53F6"/>
    <w:rsid w:val="002F5909"/>
    <w:rsid w:val="002F61F8"/>
    <w:rsid w:val="002F67BC"/>
    <w:rsid w:val="003021F8"/>
    <w:rsid w:val="00303AD4"/>
    <w:rsid w:val="00303B98"/>
    <w:rsid w:val="00305656"/>
    <w:rsid w:val="00307CC8"/>
    <w:rsid w:val="00311206"/>
    <w:rsid w:val="0031140F"/>
    <w:rsid w:val="00311828"/>
    <w:rsid w:val="003118D1"/>
    <w:rsid w:val="00315395"/>
    <w:rsid w:val="00316B53"/>
    <w:rsid w:val="00316C7E"/>
    <w:rsid w:val="00320BD2"/>
    <w:rsid w:val="00322E16"/>
    <w:rsid w:val="00324DD0"/>
    <w:rsid w:val="003250E5"/>
    <w:rsid w:val="003336B1"/>
    <w:rsid w:val="00334148"/>
    <w:rsid w:val="003367EA"/>
    <w:rsid w:val="00336BAB"/>
    <w:rsid w:val="00343631"/>
    <w:rsid w:val="00345BF5"/>
    <w:rsid w:val="00354876"/>
    <w:rsid w:val="00356081"/>
    <w:rsid w:val="00357B68"/>
    <w:rsid w:val="00360EA4"/>
    <w:rsid w:val="00363B47"/>
    <w:rsid w:val="0037369A"/>
    <w:rsid w:val="00375B9F"/>
    <w:rsid w:val="00375E91"/>
    <w:rsid w:val="00383A26"/>
    <w:rsid w:val="00386918"/>
    <w:rsid w:val="00387D67"/>
    <w:rsid w:val="00391E47"/>
    <w:rsid w:val="00393B58"/>
    <w:rsid w:val="00397245"/>
    <w:rsid w:val="003B293F"/>
    <w:rsid w:val="003B51D3"/>
    <w:rsid w:val="003C0801"/>
    <w:rsid w:val="003C16AC"/>
    <w:rsid w:val="003C53BE"/>
    <w:rsid w:val="003C7203"/>
    <w:rsid w:val="003D2A50"/>
    <w:rsid w:val="003D5C18"/>
    <w:rsid w:val="003D6EEA"/>
    <w:rsid w:val="003D7377"/>
    <w:rsid w:val="003E05EA"/>
    <w:rsid w:val="003E1729"/>
    <w:rsid w:val="003E2525"/>
    <w:rsid w:val="003E437A"/>
    <w:rsid w:val="003E470F"/>
    <w:rsid w:val="003E66C3"/>
    <w:rsid w:val="003F0C65"/>
    <w:rsid w:val="003F6321"/>
    <w:rsid w:val="00400D75"/>
    <w:rsid w:val="004024C8"/>
    <w:rsid w:val="00402711"/>
    <w:rsid w:val="00405D33"/>
    <w:rsid w:val="004109A9"/>
    <w:rsid w:val="00412DA0"/>
    <w:rsid w:val="0041404C"/>
    <w:rsid w:val="00414739"/>
    <w:rsid w:val="00416E31"/>
    <w:rsid w:val="0042285D"/>
    <w:rsid w:val="004231FC"/>
    <w:rsid w:val="00425CDC"/>
    <w:rsid w:val="00425FC4"/>
    <w:rsid w:val="00427570"/>
    <w:rsid w:val="004302FA"/>
    <w:rsid w:val="00430AFE"/>
    <w:rsid w:val="00432A7C"/>
    <w:rsid w:val="00432D08"/>
    <w:rsid w:val="0043430F"/>
    <w:rsid w:val="00443C31"/>
    <w:rsid w:val="004449E0"/>
    <w:rsid w:val="00446D3C"/>
    <w:rsid w:val="004473F2"/>
    <w:rsid w:val="004476C5"/>
    <w:rsid w:val="00451C1F"/>
    <w:rsid w:val="0045212E"/>
    <w:rsid w:val="00452438"/>
    <w:rsid w:val="00453007"/>
    <w:rsid w:val="00455789"/>
    <w:rsid w:val="00456E66"/>
    <w:rsid w:val="0046143D"/>
    <w:rsid w:val="00461CCE"/>
    <w:rsid w:val="00464CD8"/>
    <w:rsid w:val="0046633F"/>
    <w:rsid w:val="00470CF6"/>
    <w:rsid w:val="00471950"/>
    <w:rsid w:val="00472094"/>
    <w:rsid w:val="00474829"/>
    <w:rsid w:val="00474C9D"/>
    <w:rsid w:val="00476C0A"/>
    <w:rsid w:val="00476ECF"/>
    <w:rsid w:val="00486B57"/>
    <w:rsid w:val="004915EC"/>
    <w:rsid w:val="004917FD"/>
    <w:rsid w:val="004A15A1"/>
    <w:rsid w:val="004B05FD"/>
    <w:rsid w:val="004B312D"/>
    <w:rsid w:val="004B5102"/>
    <w:rsid w:val="004B6EAA"/>
    <w:rsid w:val="004C085E"/>
    <w:rsid w:val="004C0A9C"/>
    <w:rsid w:val="004C0F25"/>
    <w:rsid w:val="004C2EFD"/>
    <w:rsid w:val="004C3F55"/>
    <w:rsid w:val="004C3FBF"/>
    <w:rsid w:val="004C6DD8"/>
    <w:rsid w:val="004D025C"/>
    <w:rsid w:val="004D04F3"/>
    <w:rsid w:val="004D338A"/>
    <w:rsid w:val="004D49A7"/>
    <w:rsid w:val="004D6C34"/>
    <w:rsid w:val="004E27DF"/>
    <w:rsid w:val="004E5BAF"/>
    <w:rsid w:val="004E7C90"/>
    <w:rsid w:val="004F66D5"/>
    <w:rsid w:val="004F6BA2"/>
    <w:rsid w:val="00501462"/>
    <w:rsid w:val="00507365"/>
    <w:rsid w:val="00507667"/>
    <w:rsid w:val="00507DED"/>
    <w:rsid w:val="0051242F"/>
    <w:rsid w:val="0051685D"/>
    <w:rsid w:val="00524F4F"/>
    <w:rsid w:val="00525088"/>
    <w:rsid w:val="005304B5"/>
    <w:rsid w:val="005313FA"/>
    <w:rsid w:val="00534C1D"/>
    <w:rsid w:val="00536556"/>
    <w:rsid w:val="00540078"/>
    <w:rsid w:val="00540224"/>
    <w:rsid w:val="00550047"/>
    <w:rsid w:val="00550B79"/>
    <w:rsid w:val="00551EEF"/>
    <w:rsid w:val="00552631"/>
    <w:rsid w:val="0055327E"/>
    <w:rsid w:val="00553FF9"/>
    <w:rsid w:val="00555569"/>
    <w:rsid w:val="005572D6"/>
    <w:rsid w:val="00557B2B"/>
    <w:rsid w:val="005613BC"/>
    <w:rsid w:val="00561B24"/>
    <w:rsid w:val="00561C25"/>
    <w:rsid w:val="00561FF5"/>
    <w:rsid w:val="00563E0B"/>
    <w:rsid w:val="0056416F"/>
    <w:rsid w:val="00566069"/>
    <w:rsid w:val="00571C56"/>
    <w:rsid w:val="00572673"/>
    <w:rsid w:val="00572AE2"/>
    <w:rsid w:val="00572D71"/>
    <w:rsid w:val="0057787A"/>
    <w:rsid w:val="005821D3"/>
    <w:rsid w:val="0058783F"/>
    <w:rsid w:val="00593106"/>
    <w:rsid w:val="005948F8"/>
    <w:rsid w:val="00594D5A"/>
    <w:rsid w:val="00595CE7"/>
    <w:rsid w:val="005977FC"/>
    <w:rsid w:val="005A3276"/>
    <w:rsid w:val="005A4584"/>
    <w:rsid w:val="005A50F0"/>
    <w:rsid w:val="005B04BF"/>
    <w:rsid w:val="005B4626"/>
    <w:rsid w:val="005B6933"/>
    <w:rsid w:val="005C0AE8"/>
    <w:rsid w:val="005C3D0D"/>
    <w:rsid w:val="005C40D6"/>
    <w:rsid w:val="005C4235"/>
    <w:rsid w:val="005C561D"/>
    <w:rsid w:val="005C6EC5"/>
    <w:rsid w:val="005C79C9"/>
    <w:rsid w:val="005D541A"/>
    <w:rsid w:val="005D60B9"/>
    <w:rsid w:val="005E346B"/>
    <w:rsid w:val="005E3CED"/>
    <w:rsid w:val="005E481F"/>
    <w:rsid w:val="005E4D2D"/>
    <w:rsid w:val="005E6E8D"/>
    <w:rsid w:val="005F2E3A"/>
    <w:rsid w:val="005F4575"/>
    <w:rsid w:val="005F676F"/>
    <w:rsid w:val="005F6A73"/>
    <w:rsid w:val="005F7DA5"/>
    <w:rsid w:val="00603822"/>
    <w:rsid w:val="0060612F"/>
    <w:rsid w:val="0060747C"/>
    <w:rsid w:val="00607C91"/>
    <w:rsid w:val="00612B21"/>
    <w:rsid w:val="006165FB"/>
    <w:rsid w:val="00616D78"/>
    <w:rsid w:val="00616FE6"/>
    <w:rsid w:val="00620F08"/>
    <w:rsid w:val="006227D2"/>
    <w:rsid w:val="0062328C"/>
    <w:rsid w:val="006247E8"/>
    <w:rsid w:val="00625449"/>
    <w:rsid w:val="00627E34"/>
    <w:rsid w:val="00633C89"/>
    <w:rsid w:val="0063436A"/>
    <w:rsid w:val="00634D9F"/>
    <w:rsid w:val="00635A00"/>
    <w:rsid w:val="00640091"/>
    <w:rsid w:val="00640559"/>
    <w:rsid w:val="00642B89"/>
    <w:rsid w:val="0064500A"/>
    <w:rsid w:val="00646B50"/>
    <w:rsid w:val="0064792B"/>
    <w:rsid w:val="006514DA"/>
    <w:rsid w:val="00652407"/>
    <w:rsid w:val="006559A2"/>
    <w:rsid w:val="006569E3"/>
    <w:rsid w:val="0066293C"/>
    <w:rsid w:val="006637CE"/>
    <w:rsid w:val="00663D79"/>
    <w:rsid w:val="00665B67"/>
    <w:rsid w:val="00665FFD"/>
    <w:rsid w:val="00667A70"/>
    <w:rsid w:val="00667EA9"/>
    <w:rsid w:val="0067221C"/>
    <w:rsid w:val="00674490"/>
    <w:rsid w:val="006803BE"/>
    <w:rsid w:val="0068114B"/>
    <w:rsid w:val="00683789"/>
    <w:rsid w:val="00683F1E"/>
    <w:rsid w:val="00684BB8"/>
    <w:rsid w:val="00695625"/>
    <w:rsid w:val="006A2471"/>
    <w:rsid w:val="006A2535"/>
    <w:rsid w:val="006B1AD2"/>
    <w:rsid w:val="006B1DE0"/>
    <w:rsid w:val="006B788F"/>
    <w:rsid w:val="006C1311"/>
    <w:rsid w:val="006C34D9"/>
    <w:rsid w:val="006D3838"/>
    <w:rsid w:val="006E25F6"/>
    <w:rsid w:val="006E5E1F"/>
    <w:rsid w:val="006F6330"/>
    <w:rsid w:val="006F7C1C"/>
    <w:rsid w:val="00700900"/>
    <w:rsid w:val="007020AC"/>
    <w:rsid w:val="00705694"/>
    <w:rsid w:val="007074FF"/>
    <w:rsid w:val="007128E9"/>
    <w:rsid w:val="007144F9"/>
    <w:rsid w:val="00717429"/>
    <w:rsid w:val="00723E4B"/>
    <w:rsid w:val="00726BFB"/>
    <w:rsid w:val="00727BAC"/>
    <w:rsid w:val="007325FF"/>
    <w:rsid w:val="0073590E"/>
    <w:rsid w:val="00737C08"/>
    <w:rsid w:val="00743571"/>
    <w:rsid w:val="00744510"/>
    <w:rsid w:val="0074472F"/>
    <w:rsid w:val="00747D02"/>
    <w:rsid w:val="007524DE"/>
    <w:rsid w:val="007534FE"/>
    <w:rsid w:val="00753AA3"/>
    <w:rsid w:val="0075430C"/>
    <w:rsid w:val="00754A1F"/>
    <w:rsid w:val="00760992"/>
    <w:rsid w:val="00761608"/>
    <w:rsid w:val="007618CC"/>
    <w:rsid w:val="00763EF4"/>
    <w:rsid w:val="00767B8F"/>
    <w:rsid w:val="00770DE7"/>
    <w:rsid w:val="0077179B"/>
    <w:rsid w:val="00773193"/>
    <w:rsid w:val="0078227E"/>
    <w:rsid w:val="00782349"/>
    <w:rsid w:val="00786C05"/>
    <w:rsid w:val="0079003B"/>
    <w:rsid w:val="0079124A"/>
    <w:rsid w:val="0079681D"/>
    <w:rsid w:val="0079795D"/>
    <w:rsid w:val="00797C66"/>
    <w:rsid w:val="007A0249"/>
    <w:rsid w:val="007A1B10"/>
    <w:rsid w:val="007A4238"/>
    <w:rsid w:val="007A50C4"/>
    <w:rsid w:val="007A5546"/>
    <w:rsid w:val="007A5B64"/>
    <w:rsid w:val="007A5FFD"/>
    <w:rsid w:val="007A6C7B"/>
    <w:rsid w:val="007A7846"/>
    <w:rsid w:val="007B0021"/>
    <w:rsid w:val="007B14EA"/>
    <w:rsid w:val="007B36A0"/>
    <w:rsid w:val="007C13D6"/>
    <w:rsid w:val="007D4930"/>
    <w:rsid w:val="007D5CAE"/>
    <w:rsid w:val="007E10C7"/>
    <w:rsid w:val="007E3155"/>
    <w:rsid w:val="007E4C67"/>
    <w:rsid w:val="007E4E75"/>
    <w:rsid w:val="007E4EAD"/>
    <w:rsid w:val="007F0028"/>
    <w:rsid w:val="007F0D8E"/>
    <w:rsid w:val="007F0E11"/>
    <w:rsid w:val="007F3688"/>
    <w:rsid w:val="007F6B84"/>
    <w:rsid w:val="007F787A"/>
    <w:rsid w:val="00800031"/>
    <w:rsid w:val="008027F1"/>
    <w:rsid w:val="00802D8C"/>
    <w:rsid w:val="00807A46"/>
    <w:rsid w:val="008113CA"/>
    <w:rsid w:val="00811D73"/>
    <w:rsid w:val="008152B2"/>
    <w:rsid w:val="00816066"/>
    <w:rsid w:val="00820306"/>
    <w:rsid w:val="00823999"/>
    <w:rsid w:val="00823C74"/>
    <w:rsid w:val="008240BB"/>
    <w:rsid w:val="00825B9B"/>
    <w:rsid w:val="00827353"/>
    <w:rsid w:val="00832166"/>
    <w:rsid w:val="008343BB"/>
    <w:rsid w:val="00834DAC"/>
    <w:rsid w:val="008373E0"/>
    <w:rsid w:val="008430E1"/>
    <w:rsid w:val="00844439"/>
    <w:rsid w:val="00850450"/>
    <w:rsid w:val="00850CC1"/>
    <w:rsid w:val="00851108"/>
    <w:rsid w:val="00853830"/>
    <w:rsid w:val="00853A7F"/>
    <w:rsid w:val="00853CC8"/>
    <w:rsid w:val="00857012"/>
    <w:rsid w:val="00857E2C"/>
    <w:rsid w:val="00862D01"/>
    <w:rsid w:val="00865407"/>
    <w:rsid w:val="0087259C"/>
    <w:rsid w:val="008725FC"/>
    <w:rsid w:val="008728DE"/>
    <w:rsid w:val="00876F82"/>
    <w:rsid w:val="00877BD4"/>
    <w:rsid w:val="00880F60"/>
    <w:rsid w:val="00885B6F"/>
    <w:rsid w:val="008B271A"/>
    <w:rsid w:val="008B56E5"/>
    <w:rsid w:val="008B5BC6"/>
    <w:rsid w:val="008B6457"/>
    <w:rsid w:val="008B6495"/>
    <w:rsid w:val="008C1699"/>
    <w:rsid w:val="008C32B0"/>
    <w:rsid w:val="008C5566"/>
    <w:rsid w:val="008D2428"/>
    <w:rsid w:val="008D282D"/>
    <w:rsid w:val="008D6812"/>
    <w:rsid w:val="008E1813"/>
    <w:rsid w:val="008E1E7F"/>
    <w:rsid w:val="008E4E93"/>
    <w:rsid w:val="008E72A9"/>
    <w:rsid w:val="008F1005"/>
    <w:rsid w:val="008F5237"/>
    <w:rsid w:val="008F7A8F"/>
    <w:rsid w:val="009009BB"/>
    <w:rsid w:val="009010B4"/>
    <w:rsid w:val="00904493"/>
    <w:rsid w:val="009058A3"/>
    <w:rsid w:val="0090710C"/>
    <w:rsid w:val="0091015A"/>
    <w:rsid w:val="00912347"/>
    <w:rsid w:val="00913B83"/>
    <w:rsid w:val="00917D3E"/>
    <w:rsid w:val="00917E21"/>
    <w:rsid w:val="009223A7"/>
    <w:rsid w:val="00924D44"/>
    <w:rsid w:val="0093027E"/>
    <w:rsid w:val="00931FFD"/>
    <w:rsid w:val="00934AA1"/>
    <w:rsid w:val="00935C8B"/>
    <w:rsid w:val="009363C5"/>
    <w:rsid w:val="00936AB7"/>
    <w:rsid w:val="0094030D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5F7"/>
    <w:rsid w:val="00964F8C"/>
    <w:rsid w:val="00966D0E"/>
    <w:rsid w:val="00971DE0"/>
    <w:rsid w:val="00973C6F"/>
    <w:rsid w:val="0097658D"/>
    <w:rsid w:val="00976829"/>
    <w:rsid w:val="0097745A"/>
    <w:rsid w:val="0097761A"/>
    <w:rsid w:val="00980654"/>
    <w:rsid w:val="009826DE"/>
    <w:rsid w:val="00986805"/>
    <w:rsid w:val="009871E4"/>
    <w:rsid w:val="009900CF"/>
    <w:rsid w:val="009910DF"/>
    <w:rsid w:val="00991BEA"/>
    <w:rsid w:val="00993482"/>
    <w:rsid w:val="009962FC"/>
    <w:rsid w:val="009A22C9"/>
    <w:rsid w:val="009A3946"/>
    <w:rsid w:val="009A4771"/>
    <w:rsid w:val="009A5301"/>
    <w:rsid w:val="009A664E"/>
    <w:rsid w:val="009B356D"/>
    <w:rsid w:val="009B6F67"/>
    <w:rsid w:val="009B74FC"/>
    <w:rsid w:val="009B769F"/>
    <w:rsid w:val="009B76AF"/>
    <w:rsid w:val="009C29BA"/>
    <w:rsid w:val="009C2BCC"/>
    <w:rsid w:val="009C3480"/>
    <w:rsid w:val="009C445C"/>
    <w:rsid w:val="009C4C73"/>
    <w:rsid w:val="009C6F40"/>
    <w:rsid w:val="009D0013"/>
    <w:rsid w:val="009D1927"/>
    <w:rsid w:val="009D3D7C"/>
    <w:rsid w:val="009D4B7E"/>
    <w:rsid w:val="009D54D5"/>
    <w:rsid w:val="009E2B81"/>
    <w:rsid w:val="009E39AA"/>
    <w:rsid w:val="009E4930"/>
    <w:rsid w:val="009E4E55"/>
    <w:rsid w:val="009E5C23"/>
    <w:rsid w:val="009F0E41"/>
    <w:rsid w:val="009F5082"/>
    <w:rsid w:val="009F5EC7"/>
    <w:rsid w:val="00A00D52"/>
    <w:rsid w:val="00A02CC9"/>
    <w:rsid w:val="00A03497"/>
    <w:rsid w:val="00A06587"/>
    <w:rsid w:val="00A077D9"/>
    <w:rsid w:val="00A13FA9"/>
    <w:rsid w:val="00A1428C"/>
    <w:rsid w:val="00A16986"/>
    <w:rsid w:val="00A20A13"/>
    <w:rsid w:val="00A21372"/>
    <w:rsid w:val="00A22D27"/>
    <w:rsid w:val="00A23375"/>
    <w:rsid w:val="00A25323"/>
    <w:rsid w:val="00A32606"/>
    <w:rsid w:val="00A329D4"/>
    <w:rsid w:val="00A32EDA"/>
    <w:rsid w:val="00A36049"/>
    <w:rsid w:val="00A37835"/>
    <w:rsid w:val="00A42B38"/>
    <w:rsid w:val="00A43B22"/>
    <w:rsid w:val="00A463BB"/>
    <w:rsid w:val="00A535FC"/>
    <w:rsid w:val="00A55955"/>
    <w:rsid w:val="00A60B29"/>
    <w:rsid w:val="00A624F2"/>
    <w:rsid w:val="00A62DF5"/>
    <w:rsid w:val="00A64D1D"/>
    <w:rsid w:val="00A65F1F"/>
    <w:rsid w:val="00A6761E"/>
    <w:rsid w:val="00A67BFF"/>
    <w:rsid w:val="00A67EBA"/>
    <w:rsid w:val="00A703EA"/>
    <w:rsid w:val="00A70409"/>
    <w:rsid w:val="00A728A0"/>
    <w:rsid w:val="00A7648F"/>
    <w:rsid w:val="00A77090"/>
    <w:rsid w:val="00A779A8"/>
    <w:rsid w:val="00A81A38"/>
    <w:rsid w:val="00A92845"/>
    <w:rsid w:val="00A93793"/>
    <w:rsid w:val="00A95456"/>
    <w:rsid w:val="00A96204"/>
    <w:rsid w:val="00AA4617"/>
    <w:rsid w:val="00AA4A2F"/>
    <w:rsid w:val="00AA5937"/>
    <w:rsid w:val="00AA7BBD"/>
    <w:rsid w:val="00AB0480"/>
    <w:rsid w:val="00AB0D3E"/>
    <w:rsid w:val="00AB20F5"/>
    <w:rsid w:val="00AB4EF7"/>
    <w:rsid w:val="00AB5131"/>
    <w:rsid w:val="00AC081A"/>
    <w:rsid w:val="00AC1045"/>
    <w:rsid w:val="00AC4258"/>
    <w:rsid w:val="00AD075C"/>
    <w:rsid w:val="00AD2D13"/>
    <w:rsid w:val="00AD3B8A"/>
    <w:rsid w:val="00AD45EE"/>
    <w:rsid w:val="00AD563E"/>
    <w:rsid w:val="00AD625F"/>
    <w:rsid w:val="00AE0B98"/>
    <w:rsid w:val="00AE1BA2"/>
    <w:rsid w:val="00AE237F"/>
    <w:rsid w:val="00AE34AD"/>
    <w:rsid w:val="00AE3645"/>
    <w:rsid w:val="00AE4800"/>
    <w:rsid w:val="00AF14AF"/>
    <w:rsid w:val="00AF2D2A"/>
    <w:rsid w:val="00AF2FD4"/>
    <w:rsid w:val="00AF4B8F"/>
    <w:rsid w:val="00AF4C89"/>
    <w:rsid w:val="00AF62F8"/>
    <w:rsid w:val="00AF7432"/>
    <w:rsid w:val="00B021E5"/>
    <w:rsid w:val="00B02C22"/>
    <w:rsid w:val="00B033E5"/>
    <w:rsid w:val="00B067E2"/>
    <w:rsid w:val="00B07EFF"/>
    <w:rsid w:val="00B10697"/>
    <w:rsid w:val="00B12B0E"/>
    <w:rsid w:val="00B13619"/>
    <w:rsid w:val="00B1409C"/>
    <w:rsid w:val="00B14D9E"/>
    <w:rsid w:val="00B15354"/>
    <w:rsid w:val="00B16355"/>
    <w:rsid w:val="00B177D0"/>
    <w:rsid w:val="00B2167F"/>
    <w:rsid w:val="00B232D8"/>
    <w:rsid w:val="00B23BA6"/>
    <w:rsid w:val="00B2554F"/>
    <w:rsid w:val="00B26ACE"/>
    <w:rsid w:val="00B30497"/>
    <w:rsid w:val="00B357F0"/>
    <w:rsid w:val="00B406A6"/>
    <w:rsid w:val="00B41930"/>
    <w:rsid w:val="00B43176"/>
    <w:rsid w:val="00B46B8D"/>
    <w:rsid w:val="00B51FD1"/>
    <w:rsid w:val="00B53CF2"/>
    <w:rsid w:val="00B5723F"/>
    <w:rsid w:val="00B64D90"/>
    <w:rsid w:val="00B6639A"/>
    <w:rsid w:val="00B67CE9"/>
    <w:rsid w:val="00B758F3"/>
    <w:rsid w:val="00B8020A"/>
    <w:rsid w:val="00B80DBE"/>
    <w:rsid w:val="00B84D31"/>
    <w:rsid w:val="00B8618D"/>
    <w:rsid w:val="00B862B1"/>
    <w:rsid w:val="00B915FE"/>
    <w:rsid w:val="00B93234"/>
    <w:rsid w:val="00B971B4"/>
    <w:rsid w:val="00B972CD"/>
    <w:rsid w:val="00BA1B81"/>
    <w:rsid w:val="00BA2DC2"/>
    <w:rsid w:val="00BA3504"/>
    <w:rsid w:val="00BA3739"/>
    <w:rsid w:val="00BA3C07"/>
    <w:rsid w:val="00BA4241"/>
    <w:rsid w:val="00BB041B"/>
    <w:rsid w:val="00BB21D6"/>
    <w:rsid w:val="00BB27F9"/>
    <w:rsid w:val="00BB32F4"/>
    <w:rsid w:val="00BB778F"/>
    <w:rsid w:val="00BC1EDA"/>
    <w:rsid w:val="00BC3B97"/>
    <w:rsid w:val="00BC4A22"/>
    <w:rsid w:val="00BC6F8E"/>
    <w:rsid w:val="00BC7D78"/>
    <w:rsid w:val="00BD43A6"/>
    <w:rsid w:val="00BE0FE3"/>
    <w:rsid w:val="00BE24A8"/>
    <w:rsid w:val="00BE78C6"/>
    <w:rsid w:val="00BE7F72"/>
    <w:rsid w:val="00BF0E22"/>
    <w:rsid w:val="00BF1F83"/>
    <w:rsid w:val="00BF604A"/>
    <w:rsid w:val="00C0310A"/>
    <w:rsid w:val="00C06EF1"/>
    <w:rsid w:val="00C1051B"/>
    <w:rsid w:val="00C2361E"/>
    <w:rsid w:val="00C24F35"/>
    <w:rsid w:val="00C33C5F"/>
    <w:rsid w:val="00C35CB0"/>
    <w:rsid w:val="00C36AFE"/>
    <w:rsid w:val="00C37CEC"/>
    <w:rsid w:val="00C4017E"/>
    <w:rsid w:val="00C4106B"/>
    <w:rsid w:val="00C41614"/>
    <w:rsid w:val="00C442E3"/>
    <w:rsid w:val="00C45CE6"/>
    <w:rsid w:val="00C47451"/>
    <w:rsid w:val="00C524AE"/>
    <w:rsid w:val="00C540EC"/>
    <w:rsid w:val="00C54460"/>
    <w:rsid w:val="00C56C95"/>
    <w:rsid w:val="00C62861"/>
    <w:rsid w:val="00C6434F"/>
    <w:rsid w:val="00C65F13"/>
    <w:rsid w:val="00C721D4"/>
    <w:rsid w:val="00C72848"/>
    <w:rsid w:val="00C73853"/>
    <w:rsid w:val="00C73A46"/>
    <w:rsid w:val="00C7610E"/>
    <w:rsid w:val="00C765F6"/>
    <w:rsid w:val="00C76644"/>
    <w:rsid w:val="00C77779"/>
    <w:rsid w:val="00C811E7"/>
    <w:rsid w:val="00C81457"/>
    <w:rsid w:val="00C816AA"/>
    <w:rsid w:val="00C83253"/>
    <w:rsid w:val="00C8531E"/>
    <w:rsid w:val="00C917D4"/>
    <w:rsid w:val="00C9236C"/>
    <w:rsid w:val="00C92733"/>
    <w:rsid w:val="00C94E9A"/>
    <w:rsid w:val="00CA0E17"/>
    <w:rsid w:val="00CA2291"/>
    <w:rsid w:val="00CA2863"/>
    <w:rsid w:val="00CA3D75"/>
    <w:rsid w:val="00CA3E4A"/>
    <w:rsid w:val="00CA63C9"/>
    <w:rsid w:val="00CA6E88"/>
    <w:rsid w:val="00CB7877"/>
    <w:rsid w:val="00CC01BF"/>
    <w:rsid w:val="00CC03FD"/>
    <w:rsid w:val="00CC2C29"/>
    <w:rsid w:val="00CC4C0D"/>
    <w:rsid w:val="00CC7E5F"/>
    <w:rsid w:val="00CD3B0A"/>
    <w:rsid w:val="00CD469C"/>
    <w:rsid w:val="00CD539A"/>
    <w:rsid w:val="00CD6C3A"/>
    <w:rsid w:val="00CE1990"/>
    <w:rsid w:val="00CE2F33"/>
    <w:rsid w:val="00CE7039"/>
    <w:rsid w:val="00CE73AA"/>
    <w:rsid w:val="00CF0E76"/>
    <w:rsid w:val="00CF315E"/>
    <w:rsid w:val="00CF536C"/>
    <w:rsid w:val="00CF5A8E"/>
    <w:rsid w:val="00CF731D"/>
    <w:rsid w:val="00D03AD4"/>
    <w:rsid w:val="00D078B5"/>
    <w:rsid w:val="00D11E95"/>
    <w:rsid w:val="00D143A9"/>
    <w:rsid w:val="00D2013D"/>
    <w:rsid w:val="00D20913"/>
    <w:rsid w:val="00D20E57"/>
    <w:rsid w:val="00D21582"/>
    <w:rsid w:val="00D243D6"/>
    <w:rsid w:val="00D24644"/>
    <w:rsid w:val="00D24988"/>
    <w:rsid w:val="00D25982"/>
    <w:rsid w:val="00D25FF3"/>
    <w:rsid w:val="00D273C1"/>
    <w:rsid w:val="00D27731"/>
    <w:rsid w:val="00D306FF"/>
    <w:rsid w:val="00D31227"/>
    <w:rsid w:val="00D44A37"/>
    <w:rsid w:val="00D5035F"/>
    <w:rsid w:val="00D507BF"/>
    <w:rsid w:val="00D5382E"/>
    <w:rsid w:val="00D600BF"/>
    <w:rsid w:val="00D60333"/>
    <w:rsid w:val="00D60BDA"/>
    <w:rsid w:val="00D665C4"/>
    <w:rsid w:val="00D67EBE"/>
    <w:rsid w:val="00D70925"/>
    <w:rsid w:val="00D72BCB"/>
    <w:rsid w:val="00D72F26"/>
    <w:rsid w:val="00D73997"/>
    <w:rsid w:val="00D74700"/>
    <w:rsid w:val="00D75588"/>
    <w:rsid w:val="00D767ED"/>
    <w:rsid w:val="00D77A35"/>
    <w:rsid w:val="00D815D7"/>
    <w:rsid w:val="00D82203"/>
    <w:rsid w:val="00D841AC"/>
    <w:rsid w:val="00D86BBD"/>
    <w:rsid w:val="00D917DC"/>
    <w:rsid w:val="00D95B3C"/>
    <w:rsid w:val="00DA15AA"/>
    <w:rsid w:val="00DA31E9"/>
    <w:rsid w:val="00DA522D"/>
    <w:rsid w:val="00DA551C"/>
    <w:rsid w:val="00DA5ABD"/>
    <w:rsid w:val="00DA6972"/>
    <w:rsid w:val="00DB21DA"/>
    <w:rsid w:val="00DB6571"/>
    <w:rsid w:val="00DB65B6"/>
    <w:rsid w:val="00DC0EED"/>
    <w:rsid w:val="00DC381A"/>
    <w:rsid w:val="00DC3888"/>
    <w:rsid w:val="00DC7974"/>
    <w:rsid w:val="00DD6F59"/>
    <w:rsid w:val="00DE4302"/>
    <w:rsid w:val="00DE6C95"/>
    <w:rsid w:val="00DE7F55"/>
    <w:rsid w:val="00DF01C9"/>
    <w:rsid w:val="00DF069C"/>
    <w:rsid w:val="00DF2402"/>
    <w:rsid w:val="00DF33D2"/>
    <w:rsid w:val="00DF598F"/>
    <w:rsid w:val="00E00F83"/>
    <w:rsid w:val="00E04499"/>
    <w:rsid w:val="00E053E1"/>
    <w:rsid w:val="00E07247"/>
    <w:rsid w:val="00E07B60"/>
    <w:rsid w:val="00E11210"/>
    <w:rsid w:val="00E16C78"/>
    <w:rsid w:val="00E1749F"/>
    <w:rsid w:val="00E23AB3"/>
    <w:rsid w:val="00E23EBA"/>
    <w:rsid w:val="00E42DF2"/>
    <w:rsid w:val="00E43F2A"/>
    <w:rsid w:val="00E45042"/>
    <w:rsid w:val="00E45D66"/>
    <w:rsid w:val="00E46C0E"/>
    <w:rsid w:val="00E50747"/>
    <w:rsid w:val="00E54B64"/>
    <w:rsid w:val="00E56342"/>
    <w:rsid w:val="00E62FC3"/>
    <w:rsid w:val="00E64997"/>
    <w:rsid w:val="00E64DD4"/>
    <w:rsid w:val="00E65B1B"/>
    <w:rsid w:val="00E66C28"/>
    <w:rsid w:val="00E73D7B"/>
    <w:rsid w:val="00E74358"/>
    <w:rsid w:val="00E77212"/>
    <w:rsid w:val="00E82ED8"/>
    <w:rsid w:val="00E85AA3"/>
    <w:rsid w:val="00E87D83"/>
    <w:rsid w:val="00E91ADB"/>
    <w:rsid w:val="00E95309"/>
    <w:rsid w:val="00EA0290"/>
    <w:rsid w:val="00EA0E5F"/>
    <w:rsid w:val="00EA23A4"/>
    <w:rsid w:val="00EA3372"/>
    <w:rsid w:val="00EB0380"/>
    <w:rsid w:val="00EB2B4A"/>
    <w:rsid w:val="00EB3C6E"/>
    <w:rsid w:val="00EB7A80"/>
    <w:rsid w:val="00EC1B94"/>
    <w:rsid w:val="00EC41FC"/>
    <w:rsid w:val="00EC5218"/>
    <w:rsid w:val="00EC64EE"/>
    <w:rsid w:val="00EC6E42"/>
    <w:rsid w:val="00ED471B"/>
    <w:rsid w:val="00ED7ADF"/>
    <w:rsid w:val="00EE1F31"/>
    <w:rsid w:val="00EE3F7A"/>
    <w:rsid w:val="00EE5E32"/>
    <w:rsid w:val="00EF1629"/>
    <w:rsid w:val="00EF26B9"/>
    <w:rsid w:val="00EF303B"/>
    <w:rsid w:val="00EF442F"/>
    <w:rsid w:val="00EF5D7A"/>
    <w:rsid w:val="00EF75A1"/>
    <w:rsid w:val="00F00CF0"/>
    <w:rsid w:val="00F00D38"/>
    <w:rsid w:val="00F02490"/>
    <w:rsid w:val="00F02F12"/>
    <w:rsid w:val="00F02F7A"/>
    <w:rsid w:val="00F03190"/>
    <w:rsid w:val="00F054DA"/>
    <w:rsid w:val="00F10E40"/>
    <w:rsid w:val="00F122CC"/>
    <w:rsid w:val="00F14FFC"/>
    <w:rsid w:val="00F15E9F"/>
    <w:rsid w:val="00F163C7"/>
    <w:rsid w:val="00F16E62"/>
    <w:rsid w:val="00F21282"/>
    <w:rsid w:val="00F23BE8"/>
    <w:rsid w:val="00F247C4"/>
    <w:rsid w:val="00F318A7"/>
    <w:rsid w:val="00F35F1C"/>
    <w:rsid w:val="00F40A9E"/>
    <w:rsid w:val="00F40CB8"/>
    <w:rsid w:val="00F41C71"/>
    <w:rsid w:val="00F44F3E"/>
    <w:rsid w:val="00F464F9"/>
    <w:rsid w:val="00F4690A"/>
    <w:rsid w:val="00F473B9"/>
    <w:rsid w:val="00F47B3E"/>
    <w:rsid w:val="00F51747"/>
    <w:rsid w:val="00F540DF"/>
    <w:rsid w:val="00F573E4"/>
    <w:rsid w:val="00F60DC6"/>
    <w:rsid w:val="00F63999"/>
    <w:rsid w:val="00F64363"/>
    <w:rsid w:val="00F65558"/>
    <w:rsid w:val="00F66D51"/>
    <w:rsid w:val="00F70EC3"/>
    <w:rsid w:val="00F73D48"/>
    <w:rsid w:val="00F762D8"/>
    <w:rsid w:val="00F768E7"/>
    <w:rsid w:val="00F76AEB"/>
    <w:rsid w:val="00F81C1C"/>
    <w:rsid w:val="00F823C9"/>
    <w:rsid w:val="00F846D9"/>
    <w:rsid w:val="00F849AA"/>
    <w:rsid w:val="00F84FED"/>
    <w:rsid w:val="00F85B70"/>
    <w:rsid w:val="00F87E37"/>
    <w:rsid w:val="00F96C37"/>
    <w:rsid w:val="00FA00FE"/>
    <w:rsid w:val="00FA1BC7"/>
    <w:rsid w:val="00FA2701"/>
    <w:rsid w:val="00FA727C"/>
    <w:rsid w:val="00FA75FE"/>
    <w:rsid w:val="00FB303E"/>
    <w:rsid w:val="00FB77A0"/>
    <w:rsid w:val="00FC1413"/>
    <w:rsid w:val="00FC2BC1"/>
    <w:rsid w:val="00FC4171"/>
    <w:rsid w:val="00FC5A9C"/>
    <w:rsid w:val="00FC5FE9"/>
    <w:rsid w:val="00FD0674"/>
    <w:rsid w:val="00FD0750"/>
    <w:rsid w:val="00FD110D"/>
    <w:rsid w:val="00FD19BA"/>
    <w:rsid w:val="00FD1C23"/>
    <w:rsid w:val="00FD2612"/>
    <w:rsid w:val="00FD5A8C"/>
    <w:rsid w:val="00FE16A2"/>
    <w:rsid w:val="00FE6EEE"/>
    <w:rsid w:val="00FE7C52"/>
    <w:rsid w:val="00FF2174"/>
    <w:rsid w:val="00FF2FB7"/>
    <w:rsid w:val="00FF42B5"/>
    <w:rsid w:val="00FF584B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E23F-B3FC-40E4-A8DE-C114DF87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4093</TotalTime>
  <Pages>12</Pages>
  <Words>7504</Words>
  <Characters>42773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953</cp:revision>
  <cp:lastPrinted>2018-06-06T12:27:00Z</cp:lastPrinted>
  <dcterms:created xsi:type="dcterms:W3CDTF">2016-08-10T13:20:00Z</dcterms:created>
  <dcterms:modified xsi:type="dcterms:W3CDTF">2018-07-30T08:32:00Z</dcterms:modified>
</cp:coreProperties>
</file>